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EB" w:rsidRPr="009A71EB" w:rsidRDefault="00DD7423" w:rsidP="009A71E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РМО воспитателей </w:t>
      </w:r>
      <w:r w:rsidR="009A71EB"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дошкольных образовательных </w:t>
      </w:r>
    </w:p>
    <w:p w:rsidR="00DD7423" w:rsidRPr="009A71EB" w:rsidRDefault="009A71EB" w:rsidP="009A71E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</w:t>
      </w:r>
      <w:proofErr w:type="spellStart"/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Брейтовского</w:t>
      </w:r>
      <w:proofErr w:type="spellEnd"/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МР </w:t>
      </w:r>
      <w:r w:rsidR="00DD7423"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2023-2024</w:t>
      </w:r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D7423" w:rsidRPr="009A71EB" w:rsidRDefault="00DD7423" w:rsidP="009A71EB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3" w:rsidRPr="009A71EB" w:rsidRDefault="00DD7423" w:rsidP="009A71E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1B69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C1B69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условия для функционирования системы обеспечения профессионального развития педагогических работников, включая определение системы </w:t>
      </w:r>
      <w:r w:rsidR="00FD6A10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r w:rsidR="003C1B69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мер действий и мероприятий, направленных на выявление профессиональных</w:t>
      </w:r>
      <w:r w:rsidR="00FD6A10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дефицитов</w:t>
      </w:r>
      <w:r w:rsidR="003C1B69"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и профессионального мастерства педагогов, на развитие потенциала молодых педагогов, на реализацию системы наставничества.  </w:t>
      </w:r>
    </w:p>
    <w:p w:rsidR="00DD7423" w:rsidRPr="009A71EB" w:rsidRDefault="00DD7423" w:rsidP="009A71E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3C1B69" w:rsidRPr="009A71EB" w:rsidRDefault="003C1B69" w:rsidP="009A71E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профессиональное мастерство педагогических работников</w:t>
      </w:r>
    </w:p>
    <w:p w:rsidR="003C1B69" w:rsidRPr="009A71EB" w:rsidRDefault="003C1B69" w:rsidP="009A71E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Подержать молодых педагогов и реализовать систему наставничества </w:t>
      </w:r>
    </w:p>
    <w:p w:rsidR="003C1B69" w:rsidRPr="009A71EB" w:rsidRDefault="003C1B69" w:rsidP="009A71EB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взаимодействие педагогов на муниципальном уровне  </w:t>
      </w:r>
    </w:p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B69" w:rsidRPr="009A71EB" w:rsidRDefault="003C1B69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998" w:type="dxa"/>
        <w:tblLook w:val="04A0"/>
      </w:tblPr>
      <w:tblGrid>
        <w:gridCol w:w="1930"/>
        <w:gridCol w:w="5113"/>
        <w:gridCol w:w="3300"/>
      </w:tblGrid>
      <w:tr w:rsidR="00FD011D" w:rsidRPr="009A71EB" w:rsidTr="00B97B27">
        <w:tc>
          <w:tcPr>
            <w:tcW w:w="1930" w:type="dxa"/>
          </w:tcPr>
          <w:p w:rsidR="00DD7423" w:rsidRPr="009A71EB" w:rsidRDefault="00DD7423" w:rsidP="009A71E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D7423" w:rsidRPr="009A71EB" w:rsidRDefault="00DD7423" w:rsidP="009A71E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</w:tcPr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00" w:type="dxa"/>
          </w:tcPr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D011D" w:rsidRPr="009A71EB" w:rsidTr="00B97B27">
        <w:tc>
          <w:tcPr>
            <w:tcW w:w="1930" w:type="dxa"/>
          </w:tcPr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2" w:rsidRPr="009A71EB" w:rsidRDefault="000655A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2" w:rsidRPr="009A71EB" w:rsidRDefault="000655A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2" w:rsidRPr="009A71EB" w:rsidRDefault="000655A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3C1B69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2" w:rsidRPr="009A71EB" w:rsidRDefault="000655A2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535F0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B27" w:rsidRPr="009A71EB" w:rsidRDefault="00B97B27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535F0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101992" w:rsidP="009A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  <w:r w:rsidR="009A7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992" w:rsidRPr="009A71EB" w:rsidRDefault="009A71EB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01992" w:rsidRPr="009A71E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113" w:type="dxa"/>
          </w:tcPr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 Заседание МО №1</w:t>
            </w:r>
            <w:r w:rsidR="00FD6A10"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Тема: «Внедрение ФОПДО: цель, задачи ориентиры, методы. Формы и технологии реализации».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Выступления: 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1. «Изменение в дошкольном образовании в 2023 г:</w:t>
            </w:r>
            <w:r w:rsidR="00FD6A10"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Федеральная образовательная программа и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Start"/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О».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2. «Новый Порядок аттестации педработников (приказ Министерства просвещения от 24.03.2023 год) (аттестация 2023-2024) 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.Заседание МО № 2</w:t>
            </w:r>
            <w:r w:rsidR="00FD6A10"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как базис формирование функциональной грамотности ребенка в условиях реализации ФГОС</w:t>
            </w:r>
            <w:proofErr w:type="gramStart"/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47C2" w:rsidRPr="009A71EB" w:rsidRDefault="00EB47C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Выступления: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1)«</w:t>
            </w:r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Формирование естественнонаучных представлений и основ экологической грамотности у дошкольников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2) «</w:t>
            </w:r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 коммуникативной грамотности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D011D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грамотность: 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11D" w:rsidRPr="009A71EB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активности дошкольников».</w:t>
            </w: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4) Математическая грамотность.</w:t>
            </w: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A2" w:rsidRPr="009A71EB" w:rsidRDefault="000655A2" w:rsidP="009A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Показ открытых занятий по реализации ф</w:t>
            </w:r>
            <w:r w:rsidR="00D535F0"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ункциональной грамотности в ДОУ</w:t>
            </w:r>
            <w:r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МО № 3.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655A2" w:rsidRPr="009A71E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55A2" w:rsidRPr="009A7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5A2" w:rsidRPr="009A71EB" w:rsidRDefault="000655A2" w:rsidP="009A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1)«Успешная адаптация детей раннего возраста к условиям ДОУ».</w:t>
            </w:r>
          </w:p>
          <w:p w:rsidR="000655A2" w:rsidRPr="009A71EB" w:rsidRDefault="00752A5E" w:rsidP="009A7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655A2" w:rsidRPr="009A7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Сотрудничество детского сада и семьи».</w:t>
            </w:r>
          </w:p>
          <w:p w:rsidR="00101992" w:rsidRPr="009A71EB" w:rsidRDefault="00752A5E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B97B27" w:rsidRPr="009A71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101992" w:rsidRPr="009A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423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«Лучший родительский уголок».</w:t>
            </w:r>
          </w:p>
          <w:p w:rsidR="00101992" w:rsidRPr="009A71EB" w:rsidRDefault="00752A5E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101992" w:rsidRPr="009A71EB">
              <w:rPr>
                <w:rFonts w:ascii="Times New Roman" w:hAnsi="Times New Roman" w:cs="Times New Roman"/>
                <w:sz w:val="24"/>
                <w:szCs w:val="24"/>
              </w:rPr>
              <w:t>соревнования:</w:t>
            </w:r>
          </w:p>
          <w:p w:rsidR="00752A5E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A5E" w:rsidRPr="009A71EB">
              <w:rPr>
                <w:rFonts w:ascii="Times New Roman" w:hAnsi="Times New Roman" w:cs="Times New Roman"/>
                <w:sz w:val="24"/>
                <w:szCs w:val="24"/>
              </w:rPr>
              <w:t>Веселые старты»</w:t>
            </w: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A5E" w:rsidRPr="009A71EB" w:rsidRDefault="00752A5E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5E" w:rsidRPr="009A71EB" w:rsidRDefault="00752A5E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7C2" w:rsidRPr="009A71EB" w:rsidRDefault="00EB47C2" w:rsidP="009A7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97B27"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.Заседание МО № 4</w:t>
            </w:r>
            <w:r w:rsidR="00FD6A10" w:rsidRPr="009A7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B47C2" w:rsidRPr="009A71EB" w:rsidRDefault="00EB47C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Итоговое:</w:t>
            </w:r>
          </w:p>
          <w:p w:rsidR="00EB47C2" w:rsidRPr="009A71EB" w:rsidRDefault="00EB47C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1) Анализ работы РМО</w:t>
            </w:r>
          </w:p>
          <w:p w:rsidR="00EB47C2" w:rsidRPr="009A71EB" w:rsidRDefault="00EB47C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2) Проект плана работы на следующий учебный год.</w:t>
            </w:r>
          </w:p>
          <w:p w:rsidR="00752A5E" w:rsidRPr="009A71EB" w:rsidRDefault="00752A5E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детских садов района.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Руководитель РМО Смирнова Светлана Александровна.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Воспитатели садов района.</w:t>
            </w: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23" w:rsidRPr="009A71EB" w:rsidRDefault="00DD7423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садов района.</w:t>
            </w: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D535F0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F0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Воспитатели 1 младших групп.</w:t>
            </w: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садов района.</w:t>
            </w: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992" w:rsidRPr="009A71EB" w:rsidRDefault="00101992" w:rsidP="009A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EB">
              <w:rPr>
                <w:rFonts w:ascii="Times New Roman" w:hAnsi="Times New Roman" w:cs="Times New Roman"/>
                <w:sz w:val="24"/>
                <w:szCs w:val="24"/>
              </w:rPr>
              <w:t>Руководитель РМО Смирнова. С.А.</w:t>
            </w:r>
          </w:p>
        </w:tc>
      </w:tr>
    </w:tbl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423" w:rsidRPr="009A71EB" w:rsidRDefault="00DD7423" w:rsidP="009A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BE" w:rsidRPr="009A71EB" w:rsidRDefault="00914ABE" w:rsidP="009A7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ABE" w:rsidRPr="009A71EB" w:rsidSect="000F52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120"/>
    <w:multiLevelType w:val="hybridMultilevel"/>
    <w:tmpl w:val="BA4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4659F"/>
    <w:multiLevelType w:val="hybridMultilevel"/>
    <w:tmpl w:val="D692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A2D"/>
    <w:multiLevelType w:val="hybridMultilevel"/>
    <w:tmpl w:val="895AB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2C41"/>
    <w:multiLevelType w:val="hybridMultilevel"/>
    <w:tmpl w:val="E8D86EB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5C35312A"/>
    <w:multiLevelType w:val="hybridMultilevel"/>
    <w:tmpl w:val="29F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5297"/>
    <w:multiLevelType w:val="hybridMultilevel"/>
    <w:tmpl w:val="12DC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D05FA"/>
    <w:multiLevelType w:val="hybridMultilevel"/>
    <w:tmpl w:val="08AC0E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7FBD493C"/>
    <w:multiLevelType w:val="hybridMultilevel"/>
    <w:tmpl w:val="A094D5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43"/>
    <w:rsid w:val="000655A2"/>
    <w:rsid w:val="00101992"/>
    <w:rsid w:val="001F293F"/>
    <w:rsid w:val="003C1B69"/>
    <w:rsid w:val="0043544F"/>
    <w:rsid w:val="00752A5E"/>
    <w:rsid w:val="00831843"/>
    <w:rsid w:val="00914ABE"/>
    <w:rsid w:val="009A71EB"/>
    <w:rsid w:val="00B97B27"/>
    <w:rsid w:val="00D535F0"/>
    <w:rsid w:val="00DD7423"/>
    <w:rsid w:val="00EB47C2"/>
    <w:rsid w:val="00FD011D"/>
    <w:rsid w:val="00FD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4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d-s-ulibka2010@yandex.ru</dc:creator>
  <cp:keywords/>
  <dc:description/>
  <cp:lastModifiedBy>Irbis</cp:lastModifiedBy>
  <cp:revision>4</cp:revision>
  <dcterms:created xsi:type="dcterms:W3CDTF">2023-11-15T10:18:00Z</dcterms:created>
  <dcterms:modified xsi:type="dcterms:W3CDTF">2023-11-21T20:18:00Z</dcterms:modified>
</cp:coreProperties>
</file>