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E6" w:rsidRDefault="00870AAB" w:rsidP="004154DB">
      <w:pPr>
        <w:spacing w:after="0" w:line="48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1533525" y="723900"/>
            <wp:positionH relativeFrom="margin">
              <wp:align>right</wp:align>
            </wp:positionH>
            <wp:positionV relativeFrom="margin">
              <wp:align>top</wp:align>
            </wp:positionV>
            <wp:extent cx="1504950" cy="212026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665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389"/>
                    <a:stretch/>
                  </pic:blipFill>
                  <pic:spPr bwMode="auto">
                    <a:xfrm>
                      <a:off x="0" y="0"/>
                      <a:ext cx="1504950" cy="212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85A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На набережной Волги стоит с книг</w:t>
      </w:r>
      <w:r w:rsidR="002413BF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ой в руках </w:t>
      </w:r>
      <w:r w:rsidR="00F85A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бронзовый</w:t>
      </w:r>
      <w:r w:rsidR="008E547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F85A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Лев </w:t>
      </w:r>
      <w:proofErr w:type="spellStart"/>
      <w:r w:rsidR="00F85A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Ошанин</w:t>
      </w:r>
      <w:proofErr w:type="spellEnd"/>
      <w:r w:rsidR="00F85A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- советский поэт-песенник, который я</w:t>
      </w:r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вляется автором более 70 поэтических сборников, стихотворных повестей и пьес.</w:t>
      </w:r>
    </w:p>
    <w:p w:rsidR="004154DB" w:rsidRDefault="00FF679C" w:rsidP="004154DB">
      <w:pPr>
        <w:spacing w:after="0" w:line="48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1131570</wp:posOffset>
            </wp:positionV>
            <wp:extent cx="581025" cy="394335"/>
            <wp:effectExtent l="0" t="0" r="0" b="0"/>
            <wp:wrapThrough wrapText="bothSides">
              <wp:wrapPolygon edited="0">
                <wp:start x="0" y="0"/>
                <wp:lineTo x="0" y="20870"/>
                <wp:lineTo x="21246" y="20870"/>
                <wp:lineTo x="21246" y="0"/>
                <wp:lineTo x="0" y="0"/>
              </wp:wrapPolygon>
            </wp:wrapThrough>
            <wp:docPr id="1" name="Рисунок 1" descr="C:\Users\x\Desktop\IMG_0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\Desktop\IMG_06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384" t="4060" r="9631" b="20940"/>
                    <a:stretch/>
                  </pic:blipFill>
                  <pic:spPr bwMode="auto">
                    <a:xfrm>
                      <a:off x="0" y="0"/>
                      <a:ext cx="58102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154DB">
        <w:rPr>
          <w:rFonts w:ascii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1939290</wp:posOffset>
            </wp:positionV>
            <wp:extent cx="376555" cy="457835"/>
            <wp:effectExtent l="0" t="0" r="0" b="0"/>
            <wp:wrapThrough wrapText="bothSides">
              <wp:wrapPolygon edited="0">
                <wp:start x="0" y="0"/>
                <wp:lineTo x="0" y="20671"/>
                <wp:lineTo x="20762" y="20671"/>
                <wp:lineTo x="20762" y="0"/>
                <wp:lineTo x="0" y="0"/>
              </wp:wrapPolygon>
            </wp:wrapThrough>
            <wp:docPr id="2" name="Рисунок 2" descr="C:\Users\x\Desktop\IMG_0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\Desktop\IMG_06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768" t="11924" r="11717" b="22314"/>
                    <a:stretch/>
                  </pic:blipFill>
                  <pic:spPr bwMode="auto">
                    <a:xfrm>
                      <a:off x="0" y="0"/>
                      <a:ext cx="37655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Лев </w:t>
      </w:r>
      <w:proofErr w:type="spellStart"/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Ошанин</w:t>
      </w:r>
      <w:proofErr w:type="spellEnd"/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родился 30 мая 1912 год</w:t>
      </w:r>
      <w:r w:rsidR="00487D0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а</w:t>
      </w:r>
      <w:bookmarkStart w:id="0" w:name="_GoBack"/>
      <w:bookmarkEnd w:id="0"/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Рыбинске Ярославской области.</w:t>
      </w:r>
      <w:r w:rsidR="00F85A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Детство поэта было трудным: когда Льву было три года, умер отец, и семья уехала в Ростов Великий. </w:t>
      </w:r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После окончания восьми классов </w:t>
      </w:r>
      <w:proofErr w:type="spellStart"/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Ошанин</w:t>
      </w:r>
      <w:proofErr w:type="spellEnd"/>
      <w:r w:rsidR="008E547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токарем на </w:t>
      </w:r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чугунолитейном заводе, а затем </w:t>
      </w:r>
      <w:r w:rsidR="00F85A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</w:t>
      </w:r>
      <w:r w:rsidR="004154D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экскурсоводом на выставке.</w:t>
      </w:r>
    </w:p>
    <w:p w:rsidR="002413BF" w:rsidRDefault="008E547E" w:rsidP="004154DB">
      <w:pPr>
        <w:spacing w:after="0" w:line="48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2245995</wp:posOffset>
            </wp:positionH>
            <wp:positionV relativeFrom="paragraph">
              <wp:posOffset>1527810</wp:posOffset>
            </wp:positionV>
            <wp:extent cx="689610" cy="419100"/>
            <wp:effectExtent l="19050" t="0" r="0" b="0"/>
            <wp:wrapThrough wrapText="bothSides">
              <wp:wrapPolygon edited="0">
                <wp:start x="-597" y="0"/>
                <wp:lineTo x="-597" y="20618"/>
                <wp:lineTo x="21481" y="20618"/>
                <wp:lineTo x="21481" y="0"/>
                <wp:lineTo x="-597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495"/>
                    <a:stretch/>
                  </pic:blipFill>
                  <pic:spPr bwMode="auto">
                    <a:xfrm>
                      <a:off x="0" y="0"/>
                      <a:ext cx="68961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70AAB">
        <w:rPr>
          <w:rFonts w:ascii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-590550</wp:posOffset>
            </wp:positionH>
            <wp:positionV relativeFrom="margin">
              <wp:posOffset>7461250</wp:posOffset>
            </wp:positionV>
            <wp:extent cx="1646555" cy="231457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faf94a165ff640ad1210dea4b0504b-10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2543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3151505</wp:posOffset>
            </wp:positionV>
            <wp:extent cx="533400" cy="528320"/>
            <wp:effectExtent l="0" t="0" r="0" b="0"/>
            <wp:wrapThrough wrapText="bothSides">
              <wp:wrapPolygon edited="0">
                <wp:start x="0" y="0"/>
                <wp:lineTo x="0" y="21029"/>
                <wp:lineTo x="20829" y="21029"/>
                <wp:lineTo x="20829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2543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2322830</wp:posOffset>
            </wp:positionV>
            <wp:extent cx="614680" cy="466725"/>
            <wp:effectExtent l="0" t="0" r="0" b="0"/>
            <wp:wrapThrough wrapText="bothSides">
              <wp:wrapPolygon edited="0">
                <wp:start x="0" y="0"/>
                <wp:lineTo x="0" y="21159"/>
                <wp:lineTo x="20752" y="21159"/>
                <wp:lineTo x="2075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Посещал рабочий литературный кружок, </w:t>
      </w:r>
      <w:r w:rsidR="004154D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там </w:t>
      </w:r>
      <w:r w:rsidR="00870AA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свою </w:t>
      </w:r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первую книгу — повесть «Этажи» о школьных годах.</w:t>
      </w:r>
      <w:r w:rsidR="00511FCD" w:rsidRPr="00511FCD">
        <w:rPr>
          <w:rFonts w:ascii="Times New Roman" w:hAnsi="Times New Roman" w:cs="Times New Roman"/>
          <w:color w:val="000000"/>
          <w:sz w:val="28"/>
          <w:szCs w:val="24"/>
        </w:rPr>
        <w:br/>
      </w:r>
      <w:r w:rsidR="00FF679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Потом о</w:t>
      </w:r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публиковал стихи в «Комсомольской правде», «Огоньке», «Молодой гвардии». В 1936 году поступил в Ли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тературный институт имени А. М.Горького в Москве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а </w:t>
      </w:r>
      <w:r w:rsidR="009713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писательнице</w:t>
      </w:r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Елене Успенской. Впоследствии вступил в Союз советских писателей.</w:t>
      </w:r>
      <w:r w:rsidR="00511FCD" w:rsidRPr="00511FCD">
        <w:rPr>
          <w:rFonts w:ascii="Times New Roman" w:hAnsi="Times New Roman" w:cs="Times New Roman"/>
          <w:color w:val="000000"/>
          <w:sz w:val="28"/>
          <w:szCs w:val="24"/>
        </w:rPr>
        <w:br/>
      </w:r>
      <w:r w:rsidR="00FF679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Лев Иванович ежегодно на родину. Ей он</w:t>
      </w:r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посвятил ей несколько стихотворений. При жизни </w:t>
      </w:r>
      <w:proofErr w:type="spellStart"/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Ошанина</w:t>
      </w:r>
      <w:proofErr w:type="spellEnd"/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регулярно проводились его юбилейные концерты</w:t>
      </w:r>
      <w:r w:rsidR="009713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 там</w:t>
      </w:r>
      <w:r w:rsidR="00511FCD" w:rsidRPr="00511FC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лучшие песни на его стихи.</w:t>
      </w:r>
    </w:p>
    <w:p w:rsidR="007C2543" w:rsidRDefault="007C2543" w:rsidP="004154DB">
      <w:pPr>
        <w:spacing w:after="0" w:line="48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413BF" w:rsidRPr="00BE51B1" w:rsidRDefault="002413BF" w:rsidP="00BE51B1">
      <w:pPr>
        <w:spacing w:after="0" w:line="48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007AE2" w:rsidRPr="00511FCD" w:rsidRDefault="00007AE2" w:rsidP="00BE51B1">
      <w:pPr>
        <w:rPr>
          <w:rFonts w:ascii="Times New Roman" w:hAnsi="Times New Roman" w:cs="Times New Roman"/>
          <w:sz w:val="28"/>
          <w:szCs w:val="24"/>
        </w:rPr>
      </w:pPr>
    </w:p>
    <w:sectPr w:rsidR="00007AE2" w:rsidRPr="00511FCD" w:rsidSect="002E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511FCD"/>
    <w:rsid w:val="00007AE2"/>
    <w:rsid w:val="000611A1"/>
    <w:rsid w:val="00082F3D"/>
    <w:rsid w:val="001E1039"/>
    <w:rsid w:val="002413BF"/>
    <w:rsid w:val="002E350F"/>
    <w:rsid w:val="00351EE0"/>
    <w:rsid w:val="004154DB"/>
    <w:rsid w:val="00476C9E"/>
    <w:rsid w:val="00487D02"/>
    <w:rsid w:val="00511FCD"/>
    <w:rsid w:val="0059625C"/>
    <w:rsid w:val="00744E5B"/>
    <w:rsid w:val="007520D3"/>
    <w:rsid w:val="00797B82"/>
    <w:rsid w:val="007C2543"/>
    <w:rsid w:val="00827509"/>
    <w:rsid w:val="00870AAB"/>
    <w:rsid w:val="008E547E"/>
    <w:rsid w:val="00971350"/>
    <w:rsid w:val="009C6519"/>
    <w:rsid w:val="00B6627F"/>
    <w:rsid w:val="00B95326"/>
    <w:rsid w:val="00BE51B1"/>
    <w:rsid w:val="00C67F2F"/>
    <w:rsid w:val="00D838F9"/>
    <w:rsid w:val="00F85AE6"/>
    <w:rsid w:val="00FA20DD"/>
    <w:rsid w:val="00FF6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</cp:lastModifiedBy>
  <cp:revision>21</cp:revision>
  <cp:lastPrinted>2024-04-22T11:43:00Z</cp:lastPrinted>
  <dcterms:created xsi:type="dcterms:W3CDTF">2024-03-12T17:07:00Z</dcterms:created>
  <dcterms:modified xsi:type="dcterms:W3CDTF">2025-08-05T10:47:00Z</dcterms:modified>
</cp:coreProperties>
</file>