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D2" w:rsidRPr="00FF5B3B" w:rsidRDefault="008470D2" w:rsidP="00FF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Районный конкурс профессионального мастерства педагогов</w:t>
      </w:r>
    </w:p>
    <w:p w:rsidR="008470D2" w:rsidRPr="00FF5B3B" w:rsidRDefault="008470D2" w:rsidP="00FF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«Моя методическая находка»</w:t>
      </w:r>
    </w:p>
    <w:p w:rsidR="008470D2" w:rsidRDefault="008470D2" w:rsidP="00FF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70D2" w:rsidRPr="00FF5B3B" w:rsidRDefault="008470D2" w:rsidP="00FF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Номинация</w:t>
      </w:r>
      <w:r w:rsidR="00FF5B3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:</w:t>
      </w:r>
    </w:p>
    <w:p w:rsidR="008470D2" w:rsidRDefault="008470D2" w:rsidP="00FF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«Эффективные педагогические практики по реализации рабочей программы воспитания»</w:t>
      </w:r>
    </w:p>
    <w:p w:rsidR="00FF5B3B" w:rsidRPr="00FF5B3B" w:rsidRDefault="00FF5B3B" w:rsidP="00FF5B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EF7B2D" w:rsidRPr="00FF5B3B" w:rsidRDefault="008470D2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Классное мероприятие  «День матери»</w:t>
      </w:r>
    </w:p>
    <w:p w:rsidR="00FF5B3B" w:rsidRP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EF7B2D" w:rsidRPr="00FF5B3B" w:rsidRDefault="00EF7B2D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Субъект деятельности: учащиеся 2,4 классов и их мамы и бабушки.</w:t>
      </w: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7B2D" w:rsidRPr="00FF5B3B" w:rsidRDefault="00EF7B2D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Лебедева Людмила Николаевна, учитель начальных классов МОУ </w:t>
      </w:r>
      <w:proofErr w:type="spellStart"/>
      <w:r w:rsidRPr="00FF5B3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Покрово-Ситской</w:t>
      </w:r>
      <w:proofErr w:type="spellEnd"/>
      <w:r w:rsidRPr="00FF5B3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СОШ</w:t>
      </w:r>
    </w:p>
    <w:p w:rsidR="005661BC" w:rsidRDefault="005661BC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61BC" w:rsidRDefault="005661B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61BC" w:rsidRDefault="005661B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61BC" w:rsidRDefault="005661B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7B2D" w:rsidRPr="00FF5B3B" w:rsidRDefault="00FF5B3B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F5B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EE749C" w:rsidRPr="00FF5B3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2023 год</w:t>
      </w:r>
    </w:p>
    <w:p w:rsidR="005661BC" w:rsidRDefault="005661B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7B2D" w:rsidRDefault="00EF7B2D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4248A0" w:rsidRDefault="004248A0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4EF4" w:rsidRDefault="004248A0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России День Матери отмечается в последнее воскресенье ноября</w:t>
      </w:r>
      <w:r w:rsidR="00524E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 Я проводила накануне,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25 ноября 2022 года</w:t>
      </w:r>
      <w:r w:rsidR="00524E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F7B2D" w:rsidRDefault="00524EF4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проведения мероприятия использовала приемы: оформление зала</w:t>
      </w:r>
      <w:r w:rsidR="00D04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(выставка рисунков «Наши мамы», выставка «Творчество наших мам»), </w:t>
      </w:r>
      <w:r w:rsidR="00714B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подбор материала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художественны</w:t>
      </w:r>
      <w:r w:rsidR="00D04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номеров (стихи, песни, танцы), </w:t>
      </w:r>
      <w:r w:rsidR="00D04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изготовление поздравительных открыток и суве</w:t>
      </w:r>
      <w:r w:rsidR="00FA0F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04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иров, участие мам и детей в различных конкурсах, коллективное фото и исполнение песни, совместное чаепитие</w:t>
      </w:r>
      <w:r w:rsidR="00FA0F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470D2" w:rsidRDefault="008470D2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749C" w:rsidRDefault="00EE749C" w:rsidP="00847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477" w:rsidRPr="00FF5B3B" w:rsidRDefault="00FF5B3B" w:rsidP="00FF5B3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</w:t>
      </w:r>
      <w:r w:rsidR="00C70477" w:rsidRPr="00FF5B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ТЕХНОЛОГИЧЕСКАЯ КАРТА</w:t>
      </w:r>
    </w:p>
    <w:p w:rsidR="00C70477" w:rsidRPr="00FF5B3B" w:rsidRDefault="00EE749C" w:rsidP="00EE749C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</w:t>
      </w:r>
      <w:r w:rsidR="00FE12C2" w:rsidRPr="00FF5B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мероприятия «День матери»</w:t>
      </w:r>
    </w:p>
    <w:p w:rsidR="00C70477" w:rsidRPr="00C70477" w:rsidRDefault="00C70477" w:rsidP="00C7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716" w:type="dxa"/>
        <w:tblCellMar>
          <w:left w:w="0" w:type="dxa"/>
          <w:right w:w="0" w:type="dxa"/>
        </w:tblCellMar>
        <w:tblLook w:val="04A0"/>
      </w:tblPr>
      <w:tblGrid>
        <w:gridCol w:w="2317"/>
        <w:gridCol w:w="3036"/>
        <w:gridCol w:w="745"/>
        <w:gridCol w:w="2696"/>
        <w:gridCol w:w="4922"/>
      </w:tblGrid>
      <w:tr w:rsidR="00C70477" w:rsidRPr="00C70477" w:rsidTr="006D5504"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мероприятия:</w:t>
            </w:r>
          </w:p>
        </w:tc>
        <w:tc>
          <w:tcPr>
            <w:tcW w:w="6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77" w:rsidRPr="00C70477" w:rsidRDefault="00C70477" w:rsidP="00C7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«День матери»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A61812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Классное мероприятие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мероприятия:</w:t>
            </w: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77" w:rsidRPr="00C70477" w:rsidRDefault="00FE12C2" w:rsidP="00FE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Показать ценность и важность проявления лучших человеческих чувств: уважения и любви к матери, с</w:t>
            </w:r>
            <w:r w:rsidR="00C70477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оздать благоприятные условия для совместного сотрудни</w:t>
            </w:r>
            <w:r w:rsidR="007E1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чества детей </w:t>
            </w:r>
            <w:r w:rsidR="00C70477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их родителей.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мероприятия:</w:t>
            </w: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77" w:rsidRPr="00C70477" w:rsidRDefault="00C70477" w:rsidP="00C7047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Скоординировать деятельность обучающихся.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Организовать совместную деятельность детей и родителей.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FE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Поощрять стремление учащихся к самовыражению и творчеству.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Мотивировать родителей к общественной деятельности в ученическом коллективе.</w:t>
            </w:r>
          </w:p>
        </w:tc>
      </w:tr>
      <w:tr w:rsidR="00C70477" w:rsidRPr="00C70477" w:rsidTr="00C70477">
        <w:trPr>
          <w:trHeight w:val="327"/>
        </w:trPr>
        <w:tc>
          <w:tcPr>
            <w:tcW w:w="137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477" w:rsidRPr="00C70477" w:rsidRDefault="00C70477" w:rsidP="00C7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C70477" w:rsidRPr="00C70477" w:rsidTr="006D5504">
        <w:tc>
          <w:tcPr>
            <w:tcW w:w="60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УУД</w:t>
            </w: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</w:tc>
      </w:tr>
      <w:tr w:rsidR="00C70477" w:rsidRPr="00C70477" w:rsidTr="006D5504">
        <w:tc>
          <w:tcPr>
            <w:tcW w:w="60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  <w:r w:rsidRPr="00C70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выделение и формулирование познава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тельной цели;</w:t>
            </w:r>
            <w:r w:rsidRPr="00C70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осознанное и произвольное построение речевого выс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зывания в устной 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форме; рефлексия способов и условий действия, контроль и оценка процесса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результатов деятельности; </w:t>
            </w:r>
          </w:p>
          <w:p w:rsidR="00106B56" w:rsidRDefault="00106B56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Регулятивные: целеп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олагание,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планирование — определение последовательности про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межуточных целей с учётом конечного результата; составле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 плана и последовательности действий; контроль в форме сличения способа действия и его ре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зультата с заданным эталоном с целью обнаружения отклоне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ний и отличий от эталона;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 планирование учебного сотрудни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чества с учителем, учениками и родителями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— определение цели, функций участников, способов взаимодействия; умение 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эффективно сотрудничать в группах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 умение вести диалог, отвечать на вопросы.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личного, эмоционального отношения к себе и окружающему миру;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же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лания выполнять творческие задания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использование фантазии, во</w:t>
            </w:r>
            <w:r w:rsidR="0010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ображения при выполнении 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действий.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Используемые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технологии:</w:t>
            </w: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Игровые технологи</w:t>
            </w:r>
            <w:r w:rsidR="00FE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и, работа по группам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 реализации программы</w:t>
            </w: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BF2748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проектор, компьютер</w:t>
            </w:r>
            <w:r w:rsidR="008F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различные материалы для проведения конкурсов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6A7881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подготовки</w:t>
            </w: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BF2748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A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недели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мероприятия:</w:t>
            </w: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EE749C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Ученики 2,4 классов, их мамы и бабушки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6A7881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работа</w:t>
            </w:r>
          </w:p>
        </w:tc>
        <w:tc>
          <w:tcPr>
            <w:tcW w:w="11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Default="006A7881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поздравительных открыток и сувениров.</w:t>
            </w:r>
          </w:p>
          <w:p w:rsidR="006A7881" w:rsidRDefault="006A7881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«Творчество наших мам».</w:t>
            </w:r>
          </w:p>
          <w:p w:rsidR="006A7881" w:rsidRDefault="006A7881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«Наши мамы».</w:t>
            </w:r>
          </w:p>
          <w:p w:rsidR="006A7881" w:rsidRPr="00C70477" w:rsidRDefault="006A7881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художественных номеров.</w:t>
            </w:r>
          </w:p>
        </w:tc>
      </w:tr>
      <w:tr w:rsidR="00C70477" w:rsidRPr="00C70477" w:rsidTr="00C70477">
        <w:trPr>
          <w:trHeight w:val="350"/>
        </w:trPr>
        <w:tc>
          <w:tcPr>
            <w:tcW w:w="137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мероприятия</w:t>
            </w:r>
          </w:p>
        </w:tc>
      </w:tr>
      <w:tr w:rsidR="00C70477" w:rsidRPr="00C70477" w:rsidTr="006D5504">
        <w:trPr>
          <w:trHeight w:val="411"/>
        </w:trPr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</w:t>
            </w:r>
            <w:r w:rsidR="00FF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время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учеников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родителей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714B1B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Прогнозируемый результат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Организационный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 этапа:</w:t>
            </w:r>
          </w:p>
          <w:p w:rsid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создать психологический комфорт, снять эмоциональное напряжение.</w:t>
            </w:r>
          </w:p>
          <w:p w:rsidR="00562B62" w:rsidRPr="00C70477" w:rsidRDefault="00562B62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(10 минут)</w:t>
            </w:r>
          </w:p>
          <w:p w:rsidR="00C70477" w:rsidRPr="00C70477" w:rsidRDefault="00C70477" w:rsidP="00C7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организует участников мероприятия, рассаживает родителей</w:t>
            </w:r>
            <w:r w:rsidR="00A9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детей.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D6" w:rsidRPr="00C70477" w:rsidRDefault="00360DA0" w:rsidP="00A94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Ученики рассаживаются в зале, </w:t>
            </w:r>
            <w:r w:rsidR="00A9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готовятся к выступлению.</w:t>
            </w:r>
            <w:r w:rsidR="00C70477" w:rsidRPr="00C70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 п</w:t>
            </w:r>
            <w:r w:rsidR="00714B1B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риветствуют учителя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детей и друг друга</w:t>
            </w:r>
          </w:p>
          <w:p w:rsidR="00A940D6" w:rsidRPr="00C70477" w:rsidRDefault="00C70477" w:rsidP="00A94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Default="00A940D6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14B1B" w:rsidRPr="00C70477" w:rsidRDefault="00714B1B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Положительные эмоции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A940D6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Мотивационно-проблемный.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 этапа:</w:t>
            </w:r>
          </w:p>
          <w:p w:rsid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создать условия, когда участники мероприятия будут заинтересованы в осуществлении деятельности.</w:t>
            </w:r>
          </w:p>
          <w:p w:rsidR="00FF5B3B" w:rsidRPr="00C70477" w:rsidRDefault="00FF5B3B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(10 минут)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Учитель создает проблему. Задает вопросы: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кто вкусно готовит?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кто собирает в школу?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какого цвета глаза у мамы?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какая прическа у мамы?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любимое блюдо мамы?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какого цвета сумочка у мамы?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кому посвящен сегодняшний праздник?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</w:t>
            </w:r>
            <w:r w:rsidR="004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отвечают на вопросы. Формулируют вместе с учителем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тему мероприятия «День матери», ставят цель и задачи.</w:t>
            </w:r>
            <w:r w:rsidR="00714B1B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 с</w:t>
            </w:r>
            <w:r w:rsidR="00714B1B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лушают, наблюдают за ходом беседы учителя и детей.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B9308E" w:rsidRDefault="00B9308E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заботливого отношения к маме, обогащение знаний детей о роли мамы в их жизни</w:t>
            </w: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Деятельностный</w:t>
            </w:r>
            <w:proofErr w:type="spellEnd"/>
            <w:proofErr w:type="gramStart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 этапа:</w:t>
            </w:r>
          </w:p>
          <w:p w:rsid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организовать деятельность всех участников мероприятия.</w:t>
            </w:r>
          </w:p>
          <w:p w:rsidR="002A6A20" w:rsidRPr="00C70477" w:rsidRDefault="002A6A20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(45 минут)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4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организует праздничную программу, выс</w:t>
            </w:r>
            <w:r w:rsidR="00EE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4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упления детей, конкурсы, вручение поздравительных открыток</w:t>
            </w:r>
            <w:r w:rsidR="0036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подарков, экскурс выставки «</w:t>
            </w:r>
            <w:r w:rsidR="004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Творчество наших мам»,</w:t>
            </w:r>
            <w:r w:rsidR="0052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выставки рисунков «Наши мамы»,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4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оординирует работу учеников и ведет </w:t>
            </w:r>
            <w:proofErr w:type="gramStart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совместной деятельности учеников и родителей.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4C2BFD" w:rsidP="00714B1B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r w:rsidR="006D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еники</w:t>
            </w:r>
            <w:proofErr w:type="spellEnd"/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0477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поздравляют  стихами  и песнями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сценками и танцами своих мам, вручают подарки, выполненные </w:t>
            </w:r>
            <w:r w:rsidR="00C70477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заранее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Далее обучающиеся знакомят присутствующих с экспонатами выставки.</w:t>
            </w:r>
            <w:r w:rsidR="00C70477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714B1B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 слушают своих детей, принимая поздравления.</w:t>
            </w:r>
            <w:r w:rsidR="00714B1B"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Включаются в конкурсную программу</w:t>
            </w:r>
            <w:r w:rsidR="00714B1B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совместно с детьми. 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Знакомятся с экспонатами выставки. Организуют чаепитие.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B1B" w:rsidRPr="006D5504" w:rsidRDefault="00C70477" w:rsidP="00714B1B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6D5504" w:rsidRPr="006D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Поддержать авторитет семьи в глазах детей</w:t>
            </w:r>
            <w:r w:rsidR="006D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создание благоприятных условий для развития личности учащихся, развитие у них интереса к внеклассным мероприятиям</w:t>
            </w:r>
          </w:p>
          <w:p w:rsidR="00C70477" w:rsidRPr="00C70477" w:rsidRDefault="00C70477" w:rsidP="004C2BFD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Итогово-рефлексивный</w:t>
            </w:r>
            <w:proofErr w:type="spellEnd"/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этап. Рефлексия.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 этапа.</w:t>
            </w:r>
          </w:p>
          <w:p w:rsidR="00C70477" w:rsidRDefault="001A01B3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r w:rsidR="00C70477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ать качественную оценку деятельности и взаимодействия всех участников мероприятия, провести рефлексию по организации деятельности в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честве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детей</w:t>
            </w:r>
            <w:r w:rsidR="00C70477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их родителей.</w:t>
            </w:r>
          </w:p>
          <w:p w:rsidR="002A6A20" w:rsidRPr="00C70477" w:rsidRDefault="002A6A20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(15 минут)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 Предлагает детям ответить на вопросы:</w:t>
            </w:r>
          </w:p>
          <w:p w:rsid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какое у вас и ваших родителей наст</w:t>
            </w:r>
            <w:r w:rsidR="001A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роение по окончании мероприятия?</w:t>
            </w:r>
          </w:p>
          <w:p w:rsidR="001A01B3" w:rsidRPr="00C70477" w:rsidRDefault="001A01B3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-хотели бы вы чаще проводить такие мероприятия?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Предлагает сделать </w:t>
            </w:r>
            <w:r w:rsidR="002A6A20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</w:t>
            </w:r>
            <w:r w:rsidR="002A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2A6A20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A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фото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исполнить песню под фонограмму «Ты, да я, да мы с тобой»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1A01B3"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твечают на вопросы.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714B1B" w:rsidRP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r w:rsidR="0056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вместе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елятся впечатлениями.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Фотографирую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тся,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сполняют</w:t>
            </w:r>
            <w:r w:rsidR="00714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песню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0477" w:rsidRPr="00C70477" w:rsidRDefault="00C70477" w:rsidP="00C7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</w:p>
          <w:p w:rsidR="00C70477" w:rsidRPr="006D5504" w:rsidRDefault="001A01B3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   </w:t>
            </w:r>
            <w:r w:rsidR="00C70477" w:rsidRPr="006D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6D5504" w:rsidRPr="006D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="006D550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="006D5504" w:rsidRPr="006D5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большего количества родителей во внеклассные мероприятия</w:t>
            </w:r>
            <w:r w:rsidR="00B9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развитие коммуникативных навыков детей</w:t>
            </w:r>
          </w:p>
          <w:p w:rsidR="00562B62" w:rsidRPr="00C70477" w:rsidRDefault="00C70477" w:rsidP="00562B6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C704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</w:p>
          <w:p w:rsidR="00C70477" w:rsidRPr="00C70477" w:rsidRDefault="00C70477" w:rsidP="00C70477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477" w:rsidRPr="00C70477" w:rsidTr="006D5504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477" w:rsidRPr="00C70477" w:rsidRDefault="00C70477" w:rsidP="00C704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477" w:rsidRPr="00C70477" w:rsidRDefault="00C70477" w:rsidP="00C704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477" w:rsidRPr="00C70477" w:rsidRDefault="00C70477" w:rsidP="00C704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477" w:rsidRPr="00C70477" w:rsidRDefault="00C70477" w:rsidP="00C704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477" w:rsidRPr="00C70477" w:rsidRDefault="00C70477" w:rsidP="00C704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70477" w:rsidRPr="00C70477" w:rsidRDefault="00C70477" w:rsidP="00C7047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76DCF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E749C" w:rsidRDefault="00976DCF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             </w:t>
      </w:r>
    </w:p>
    <w:p w:rsidR="00EE749C" w:rsidRDefault="00EE749C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EE749C" w:rsidRDefault="00EE749C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2A6A20" w:rsidRDefault="002A6A20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2A6A20" w:rsidRDefault="002A6A20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2A6A20" w:rsidRDefault="002A6A20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2A6A20" w:rsidRDefault="002A6A20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976DCF" w:rsidRPr="00175AF3" w:rsidRDefault="002A6A20" w:rsidP="00976DCF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lastRenderedPageBreak/>
        <w:t xml:space="preserve">                                                           </w:t>
      </w:r>
      <w:r w:rsidR="00976DCF" w:rsidRPr="00175AF3">
        <w:rPr>
          <w:rStyle w:val="c1"/>
          <w:b/>
          <w:color w:val="000000"/>
          <w:sz w:val="32"/>
          <w:szCs w:val="32"/>
        </w:rPr>
        <w:t>Сценарий праздника</w:t>
      </w:r>
      <w:r w:rsidR="00976DCF">
        <w:rPr>
          <w:rStyle w:val="c1"/>
          <w:b/>
          <w:color w:val="000000"/>
          <w:sz w:val="32"/>
          <w:szCs w:val="32"/>
        </w:rPr>
        <w:t xml:space="preserve"> </w:t>
      </w:r>
    </w:p>
    <w:p w:rsidR="00976DCF" w:rsidRPr="009A0837" w:rsidRDefault="00976DCF" w:rsidP="00976DCF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976DCF" w:rsidRPr="00175AF3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                                    </w:t>
      </w:r>
      <w:r w:rsidR="002A6A20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</w:t>
      </w: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 Ход праздника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: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976DCF" w:rsidRDefault="002A6A20" w:rsidP="00976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Учитель</w:t>
      </w:r>
      <w:r w:rsidR="00976DCF" w:rsidRPr="00C401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EE749C" w:rsidRDefault="005B1CCD" w:rsidP="00976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Ребята, ответьте, пожалуйста, на вопросы:</w:t>
      </w:r>
    </w:p>
    <w:p w:rsidR="00EE749C" w:rsidRPr="00EE749C" w:rsidRDefault="00EE749C" w:rsidP="00E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кто вкусно готовит?</w:t>
      </w:r>
    </w:p>
    <w:p w:rsidR="00EE749C" w:rsidRPr="00EE749C" w:rsidRDefault="00EE749C" w:rsidP="00E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кто собирает в школу?</w:t>
      </w:r>
    </w:p>
    <w:p w:rsidR="00EE749C" w:rsidRPr="00EE749C" w:rsidRDefault="00EE749C" w:rsidP="00E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какого цвета глаза у мамы?</w:t>
      </w:r>
    </w:p>
    <w:p w:rsidR="00EE749C" w:rsidRPr="00EE749C" w:rsidRDefault="00EE749C" w:rsidP="00E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какая прическа у мамы?</w:t>
      </w:r>
    </w:p>
    <w:p w:rsidR="00EE749C" w:rsidRPr="00EE749C" w:rsidRDefault="00EE749C" w:rsidP="00E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любимое блюдо мамы?</w:t>
      </w:r>
    </w:p>
    <w:p w:rsidR="00EE749C" w:rsidRPr="00EE749C" w:rsidRDefault="00EE749C" w:rsidP="00E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какого цвета сумочка у мамы?</w:t>
      </w:r>
    </w:p>
    <w:p w:rsidR="00EE749C" w:rsidRPr="00EE749C" w:rsidRDefault="00EE749C" w:rsidP="00EE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кому посвящен сегодняшний праздник?</w:t>
      </w:r>
    </w:p>
    <w:p w:rsidR="00EE749C" w:rsidRPr="00C4017F" w:rsidRDefault="00AE1A50" w:rsidP="00976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Ученик:</w:t>
      </w:r>
    </w:p>
    <w:p w:rsidR="00976DCF" w:rsidRPr="00F51B0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E749C"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 сердца простыми словами</w:t>
      </w:r>
      <w:proofErr w:type="gramStart"/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друзья потолкуем о мам</w:t>
      </w:r>
      <w:r w:rsidR="00EE749C"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EE749C"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любим ее  за то, что порою</w:t>
      </w:r>
      <w:proofErr w:type="gramStart"/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тановятся строже в морщинках глаза.</w:t>
      </w:r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стоит с повинной прийти головою,</w:t>
      </w:r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Исчезнут морщинки, умчится гроза.</w:t>
      </w:r>
    </w:p>
    <w:p w:rsidR="00976DCF" w:rsidRPr="00F51B0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то, что всегда без утайки и прямо </w:t>
      </w:r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можем открыть ей сердце свое.</w:t>
      </w:r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просто за то, что она наша мама, </w:t>
      </w:r>
      <w:r w:rsidRPr="00F51B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крепко и нежно любим ее. </w:t>
      </w:r>
    </w:p>
    <w:p w:rsidR="00976DCF" w:rsidRDefault="00AE1A50" w:rsidP="00976DC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Учитель</w:t>
      </w:r>
      <w:r w:rsidR="00976DCF">
        <w:rPr>
          <w:color w:val="000000"/>
          <w:sz w:val="32"/>
          <w:szCs w:val="32"/>
        </w:rPr>
        <w:t>: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51B04">
        <w:rPr>
          <w:color w:val="000000"/>
          <w:sz w:val="28"/>
          <w:szCs w:val="28"/>
        </w:rPr>
        <w:t>Дорогие ребята, уважаемые гости! Сегодня самый замечательный праздник, самый светлый и радостный – День Матери!</w:t>
      </w:r>
      <w:r w:rsidRPr="00F51B04">
        <w:rPr>
          <w:color w:val="000000"/>
          <w:sz w:val="28"/>
          <w:szCs w:val="28"/>
        </w:rPr>
        <w:br/>
        <w:t>У мамы самое доброе, самое ласковое сердце, самые нежные, самые заботливые руки, которые умеют</w:t>
      </w:r>
      <w:r w:rsidRPr="00FB09F4">
        <w:rPr>
          <w:color w:val="000000"/>
          <w:sz w:val="32"/>
          <w:szCs w:val="32"/>
        </w:rPr>
        <w:t xml:space="preserve"> </w:t>
      </w:r>
      <w:r w:rsidRPr="00F51B04">
        <w:rPr>
          <w:color w:val="000000"/>
          <w:sz w:val="28"/>
          <w:szCs w:val="28"/>
        </w:rPr>
        <w:t>всё. В её сердце</w:t>
      </w:r>
      <w:r w:rsidRPr="00FB09F4">
        <w:rPr>
          <w:color w:val="000000"/>
          <w:sz w:val="32"/>
          <w:szCs w:val="32"/>
        </w:rPr>
        <w:t xml:space="preserve"> </w:t>
      </w:r>
      <w:r w:rsidRPr="00F51B04">
        <w:rPr>
          <w:color w:val="000000"/>
          <w:sz w:val="28"/>
          <w:szCs w:val="28"/>
        </w:rPr>
        <w:t>никогда не гаснет любовь.</w:t>
      </w:r>
      <w:r w:rsidRPr="00F51B04">
        <w:rPr>
          <w:color w:val="000000"/>
          <w:sz w:val="28"/>
          <w:szCs w:val="28"/>
        </w:rPr>
        <w:br/>
        <w:t>Сегодня мы хотели бы подарить минуты радости  хрупким и нежным, милым и ласко</w:t>
      </w:r>
      <w:r w:rsidR="00AE1A50" w:rsidRPr="00F51B04">
        <w:rPr>
          <w:color w:val="000000"/>
          <w:sz w:val="28"/>
          <w:szCs w:val="28"/>
        </w:rPr>
        <w:t>вым</w:t>
      </w:r>
      <w:r w:rsidRPr="00F51B04">
        <w:rPr>
          <w:color w:val="000000"/>
          <w:sz w:val="28"/>
          <w:szCs w:val="28"/>
        </w:rPr>
        <w:t xml:space="preserve"> мамам.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lastRenderedPageBreak/>
        <w:t>Мама-первое слово, которое произносит человек.  И сколько б ни было человеку лет, ему всегда нужна мама, её ласка, её взгляд.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В России праздник « День Матери» был учреждён в 1998 году президентом Борисом Николаевичем Ельциным и отмечается всегда в последнее воскресенье ноября.</w:t>
      </w:r>
    </w:p>
    <w:p w:rsidR="00976DCF" w:rsidRPr="00175AF3" w:rsidRDefault="00976DCF" w:rsidP="00976DC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976DCF" w:rsidRDefault="00AE1A50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Ученик</w:t>
      </w:r>
      <w:r w:rsidR="00976DCF" w:rsidRPr="00175AF3">
        <w:rPr>
          <w:rStyle w:val="c1"/>
          <w:b/>
          <w:color w:val="000000"/>
          <w:sz w:val="32"/>
          <w:szCs w:val="32"/>
        </w:rPr>
        <w:t>: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 xml:space="preserve"> В этот день принято мамам дарить цветы. Примите от нас в праздник необычный букет, который состоит из песен, танцев, слов поздравлений!</w:t>
      </w:r>
    </w:p>
    <w:p w:rsidR="00976DCF" w:rsidRPr="006C20D9" w:rsidRDefault="005B1CCD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 w:rsidRPr="006C20D9">
        <w:rPr>
          <w:rStyle w:val="c1"/>
          <w:b/>
          <w:color w:val="FF0000"/>
          <w:sz w:val="28"/>
          <w:szCs w:val="28"/>
        </w:rPr>
        <w:t>(Дети читают стихи</w:t>
      </w:r>
      <w:r w:rsidR="00976DCF" w:rsidRPr="006C20D9">
        <w:rPr>
          <w:rStyle w:val="c1"/>
          <w:b/>
          <w:color w:val="FF0000"/>
          <w:sz w:val="28"/>
          <w:szCs w:val="28"/>
        </w:rPr>
        <w:t>)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76DCF" w:rsidRDefault="00AE1A50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Учитель</w:t>
      </w:r>
      <w:r w:rsidR="00976DCF" w:rsidRPr="00175AF3">
        <w:rPr>
          <w:rStyle w:val="c1"/>
          <w:b/>
          <w:color w:val="000000"/>
          <w:sz w:val="32"/>
          <w:szCs w:val="32"/>
        </w:rPr>
        <w:t>:</w:t>
      </w:r>
      <w:r w:rsidR="00976DCF" w:rsidRPr="00175AF3">
        <w:rPr>
          <w:rStyle w:val="c1"/>
          <w:color w:val="000000"/>
          <w:sz w:val="32"/>
          <w:szCs w:val="32"/>
        </w:rPr>
        <w:t xml:space="preserve"> 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Мамочка-такое душевное слово, несущее столько тепла и доброты!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Произносишь его, и сердце наполняется прекрасным чувством- чувством любви к ней, к одной- единственной - маме!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«Наступает праздник наших мам»: так называется песня, которую вы сейчас услышите.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                         </w:t>
      </w:r>
    </w:p>
    <w:p w:rsidR="00976DCF" w:rsidRPr="006C20D9" w:rsidRDefault="00976DCF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 w:rsidRPr="00D13221">
        <w:rPr>
          <w:rStyle w:val="c1"/>
          <w:b/>
          <w:color w:val="FF0000"/>
          <w:sz w:val="32"/>
          <w:szCs w:val="32"/>
        </w:rPr>
        <w:t xml:space="preserve">  </w:t>
      </w:r>
      <w:r w:rsidR="006C20D9" w:rsidRPr="006C20D9">
        <w:rPr>
          <w:rStyle w:val="c1"/>
          <w:b/>
          <w:color w:val="FF0000"/>
          <w:sz w:val="28"/>
          <w:szCs w:val="28"/>
        </w:rPr>
        <w:t>(</w:t>
      </w:r>
      <w:r w:rsidRPr="006C20D9">
        <w:rPr>
          <w:rStyle w:val="c1"/>
          <w:b/>
          <w:color w:val="FF0000"/>
          <w:sz w:val="28"/>
          <w:szCs w:val="28"/>
        </w:rPr>
        <w:t>Песня</w:t>
      </w:r>
      <w:r w:rsidR="006C20D9" w:rsidRPr="006C20D9">
        <w:rPr>
          <w:rStyle w:val="c1"/>
          <w:b/>
          <w:color w:val="FF0000"/>
          <w:sz w:val="28"/>
          <w:szCs w:val="28"/>
        </w:rPr>
        <w:t xml:space="preserve"> «Наступает праздник</w:t>
      </w:r>
      <w:r w:rsidR="0081008A">
        <w:rPr>
          <w:rStyle w:val="c1"/>
          <w:b/>
          <w:color w:val="FF0000"/>
          <w:sz w:val="28"/>
          <w:szCs w:val="28"/>
        </w:rPr>
        <w:t xml:space="preserve"> </w:t>
      </w:r>
      <w:r w:rsidR="006C20D9" w:rsidRPr="006C20D9">
        <w:rPr>
          <w:rStyle w:val="c1"/>
          <w:b/>
          <w:color w:val="FF0000"/>
          <w:sz w:val="28"/>
          <w:szCs w:val="28"/>
        </w:rPr>
        <w:t xml:space="preserve"> наших мам»)</w:t>
      </w:r>
    </w:p>
    <w:p w:rsidR="00976DCF" w:rsidRPr="006C20D9" w:rsidRDefault="00976DCF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</w:p>
    <w:p w:rsidR="00976DCF" w:rsidRPr="00F51B04" w:rsidRDefault="00F51B04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F51B0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Учитель:</w:t>
      </w:r>
    </w:p>
    <w:p w:rsidR="00976DCF" w:rsidRPr="00F51B0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  <w:r w:rsidRPr="00F51B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Мама! Мамочка! Сколько тепла таит это магическое слово. Материнская  любовь греет нас. Мама учит нас быть мудрыми, дает    советы,     заботиться о нас, оберегает.</w:t>
      </w:r>
    </w:p>
    <w:p w:rsidR="00976DCF" w:rsidRPr="00F51B0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76DCF" w:rsidRPr="00F51B0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B0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сейчас поиграем в игру "Мамочка". Я буду задавать вопросы, а вы, ребята, хором отвечайте "Мамочка"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Кто пришёл ко мне с утра?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Кто сказал: «Вставать пора?»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Кашу кто успел сварить?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Чаю в чашку кто налил?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Кто косички мне заплёл?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Целый дом один подмёл?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lastRenderedPageBreak/>
        <w:t>Кто меня поцеловал?</w:t>
      </w:r>
    </w:p>
    <w:p w:rsidR="00976DCF" w:rsidRPr="00F51B0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51B04">
        <w:rPr>
          <w:rStyle w:val="c1"/>
          <w:color w:val="000000"/>
          <w:sz w:val="28"/>
          <w:szCs w:val="28"/>
        </w:rPr>
        <w:t>Кто ребячий любит смех?</w:t>
      </w:r>
    </w:p>
    <w:p w:rsidR="00976DCF" w:rsidRPr="00F51B0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F51B04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на свете лучше всех?</w:t>
      </w:r>
      <w:r w:rsidRPr="00F51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976DCF" w:rsidRPr="00F51B0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976DCF" w:rsidRPr="000D4249" w:rsidRDefault="000D4249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proofErr w:type="gramStart"/>
      <w:r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(</w:t>
      </w:r>
      <w:r w:rsidR="00976DCF"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Конк</w:t>
      </w:r>
      <w:r w:rsidR="005B1CCD"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урсы:</w:t>
      </w:r>
      <w:proofErr w:type="gramEnd"/>
      <w:r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proofErr w:type="gramStart"/>
      <w:r w:rsidR="00976DCF"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«Ожерелье из комплиментов»</w:t>
      </w:r>
      <w:r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, </w:t>
      </w:r>
      <w:r w:rsidR="00976DCF"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«Бусы из макарон»</w:t>
      </w:r>
      <w:r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)</w:t>
      </w:r>
      <w:proofErr w:type="gramEnd"/>
    </w:p>
    <w:p w:rsidR="00976DCF" w:rsidRPr="000D4249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976DCF" w:rsidRPr="002D19E4" w:rsidRDefault="002D19E4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2D19E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Ученица:</w:t>
      </w:r>
    </w:p>
    <w:p w:rsidR="00976DCF" w:rsidRPr="002D19E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D19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Пусть звенят повсюду песни</w:t>
      </w:r>
    </w:p>
    <w:p w:rsidR="00976DCF" w:rsidRPr="002D19E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D19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 любимых наших мам.</w:t>
      </w:r>
    </w:p>
    <w:p w:rsidR="00976DCF" w:rsidRPr="002D19E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D19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за всё, за всё, родные,</w:t>
      </w:r>
    </w:p>
    <w:p w:rsidR="00976DCF" w:rsidRPr="002D19E4" w:rsidRDefault="00976DCF" w:rsidP="00C70477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976DCF" w:rsidRPr="002D19E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D19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Говорим спасибо вам.</w:t>
      </w:r>
    </w:p>
    <w:p w:rsidR="00976DCF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D19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Дорогие мамы, для вас звучит песня «Веснушки для мамы»</w:t>
      </w:r>
    </w:p>
    <w:p w:rsidR="000D4249" w:rsidRDefault="000D4249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0D4249" w:rsidRPr="000D4249" w:rsidRDefault="000D4249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0D424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(Песня «Веснушки для мамы»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)</w:t>
      </w:r>
    </w:p>
    <w:p w:rsidR="00976DCF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976DCF" w:rsidRDefault="002D19E4" w:rsidP="00976DCF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Учитель:</w:t>
      </w:r>
    </w:p>
    <w:p w:rsidR="00976DCF" w:rsidRPr="002D19E4" w:rsidRDefault="00976DCF" w:rsidP="00976DCF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D19E4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Танец «Осенние дни» исполняют девочки</w:t>
      </w:r>
    </w:p>
    <w:p w:rsidR="00976DCF" w:rsidRDefault="00976DCF" w:rsidP="00976DCF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976DCF" w:rsidRPr="000D4249" w:rsidRDefault="000D4249" w:rsidP="00976DCF">
      <w:pPr>
        <w:spacing w:after="0" w:line="240" w:lineRule="auto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0D4249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976DCF" w:rsidRPr="000D4249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Танец</w:t>
      </w:r>
      <w:r w:rsidRPr="000D4249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76DCF" w:rsidRDefault="00976DCF" w:rsidP="00976DCF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2D19E4" w:rsidRDefault="002D19E4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Учитель</w:t>
      </w:r>
      <w:r w:rsidR="00976DCF" w:rsidRPr="00175AF3">
        <w:rPr>
          <w:rStyle w:val="c1"/>
          <w:b/>
          <w:color w:val="000000"/>
          <w:sz w:val="32"/>
          <w:szCs w:val="32"/>
        </w:rPr>
        <w:t>:</w:t>
      </w:r>
      <w:r w:rsidR="00976DCF" w:rsidRPr="00175AF3">
        <w:rPr>
          <w:rStyle w:val="c1"/>
          <w:color w:val="000000"/>
          <w:sz w:val="32"/>
          <w:szCs w:val="32"/>
        </w:rPr>
        <w:t xml:space="preserve"> 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Ранним утром поднимаются наши мамы. Надо и домашние дела переделать, и на работу не опоздать. У них золотые руки. Заболеем – мамы нас вылечат, загрустим – утешат, а если станет страшно – обязательно спасут.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Маму любят все на свете,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Мама – лучший друг!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Любят мам не только дети,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lastRenderedPageBreak/>
        <w:t> Любят все вокруг!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Если что-нибудь случится,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Если вдруг беда –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Мамочка придет на помощь,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Выручит всегда!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Мамы много сил, здоровья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Отдают всем нам.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Значит, правда – нет на свете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Лучше наших мам.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0A2CB0" w:rsidRDefault="002D19E4" w:rsidP="00976DCF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Ученица</w:t>
      </w:r>
      <w:r w:rsidR="00976DCF" w:rsidRPr="000A2CB0">
        <w:rPr>
          <w:rStyle w:val="c1"/>
          <w:b/>
          <w:color w:val="000000"/>
          <w:sz w:val="32"/>
          <w:szCs w:val="32"/>
        </w:rPr>
        <w:t>: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Мама долго хлопотала: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Все дела, дела, дела…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Мама за день так устала.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На диване прилегла.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Я ее не буду трогать,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 xml:space="preserve"> Только </w:t>
      </w:r>
      <w:proofErr w:type="gramStart"/>
      <w:r w:rsidRPr="002D19E4">
        <w:rPr>
          <w:rStyle w:val="c1"/>
          <w:color w:val="000000"/>
          <w:sz w:val="28"/>
          <w:szCs w:val="28"/>
        </w:rPr>
        <w:t>возле</w:t>
      </w:r>
      <w:proofErr w:type="gramEnd"/>
      <w:r w:rsidRPr="002D19E4">
        <w:rPr>
          <w:rStyle w:val="c1"/>
          <w:color w:val="000000"/>
          <w:sz w:val="28"/>
          <w:szCs w:val="28"/>
        </w:rPr>
        <w:t xml:space="preserve"> постою.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Пусть поспит она –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Немного-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Я ей песенку спою.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К маме стану я поближе –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Очень я ее люблю!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Жалко, что не слышит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 Мама песенку мою.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2D19E4" w:rsidRDefault="002D19E4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Ученик</w:t>
      </w:r>
      <w:r w:rsidR="00976DCF" w:rsidRPr="00175AF3">
        <w:rPr>
          <w:rStyle w:val="c1"/>
          <w:b/>
          <w:color w:val="000000"/>
          <w:sz w:val="32"/>
          <w:szCs w:val="32"/>
        </w:rPr>
        <w:t>:</w:t>
      </w:r>
      <w:r w:rsidR="00976DCF">
        <w:rPr>
          <w:rStyle w:val="c1"/>
          <w:color w:val="000000"/>
          <w:sz w:val="32"/>
          <w:szCs w:val="32"/>
        </w:rPr>
        <w:t xml:space="preserve"> </w:t>
      </w:r>
    </w:p>
    <w:p w:rsidR="000D4249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А сейчас сценка «Помощник»</w:t>
      </w:r>
    </w:p>
    <w:p w:rsidR="00976DCF" w:rsidRPr="000D4249" w:rsidRDefault="000D4249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D4249">
        <w:rPr>
          <w:rStyle w:val="c1"/>
          <w:color w:val="000000"/>
          <w:sz w:val="28"/>
          <w:szCs w:val="28"/>
        </w:rPr>
        <w:lastRenderedPageBreak/>
        <w:t>(</w:t>
      </w:r>
      <w:r w:rsidR="00976DCF" w:rsidRPr="000D4249">
        <w:rPr>
          <w:rStyle w:val="c1"/>
          <w:b/>
          <w:color w:val="FF0000"/>
          <w:sz w:val="28"/>
          <w:szCs w:val="28"/>
        </w:rPr>
        <w:t>Сценка</w:t>
      </w:r>
      <w:r w:rsidRPr="000D4249">
        <w:rPr>
          <w:rStyle w:val="c1"/>
          <w:b/>
          <w:color w:val="FF0000"/>
          <w:sz w:val="28"/>
          <w:szCs w:val="28"/>
        </w:rPr>
        <w:t>)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 </w:t>
      </w:r>
    </w:p>
    <w:p w:rsidR="00976DCF" w:rsidRDefault="002D19E4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Учитель</w:t>
      </w:r>
      <w:r w:rsidR="00976DCF">
        <w:rPr>
          <w:rStyle w:val="c1"/>
          <w:b/>
          <w:color w:val="000000"/>
          <w:sz w:val="32"/>
          <w:szCs w:val="32"/>
        </w:rPr>
        <w:t>: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>Дорогие мамы, для вас песня «Осень милая, шурши!»</w:t>
      </w:r>
    </w:p>
    <w:p w:rsidR="0081008A" w:rsidRPr="002D19E4" w:rsidRDefault="0081008A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76DCF" w:rsidRPr="0081008A" w:rsidRDefault="000D4249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 w:rsidRPr="0081008A">
        <w:rPr>
          <w:rStyle w:val="c1"/>
          <w:b/>
          <w:color w:val="FF0000"/>
          <w:sz w:val="28"/>
          <w:szCs w:val="28"/>
        </w:rPr>
        <w:t>(</w:t>
      </w:r>
      <w:r w:rsidR="00976DCF" w:rsidRPr="0081008A">
        <w:rPr>
          <w:rStyle w:val="c1"/>
          <w:b/>
          <w:color w:val="FF0000"/>
          <w:sz w:val="28"/>
          <w:szCs w:val="28"/>
        </w:rPr>
        <w:t>Песня</w:t>
      </w:r>
      <w:r w:rsidRPr="0081008A">
        <w:rPr>
          <w:rStyle w:val="c1"/>
          <w:b/>
          <w:color w:val="FF0000"/>
          <w:sz w:val="28"/>
          <w:szCs w:val="28"/>
        </w:rPr>
        <w:t xml:space="preserve"> «Осень милая, шурши</w:t>
      </w:r>
      <w:r w:rsidR="0081008A" w:rsidRPr="0081008A">
        <w:rPr>
          <w:rStyle w:val="c1"/>
          <w:b/>
          <w:color w:val="FF0000"/>
          <w:sz w:val="28"/>
          <w:szCs w:val="28"/>
        </w:rPr>
        <w:t>!»)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976DCF" w:rsidRPr="002D19E4" w:rsidRDefault="002D19E4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32"/>
          <w:szCs w:val="32"/>
        </w:rPr>
        <w:t>Учитель</w:t>
      </w:r>
      <w:r w:rsidR="00976DCF" w:rsidRPr="00175AF3">
        <w:rPr>
          <w:rStyle w:val="c1"/>
          <w:color w:val="000000"/>
          <w:sz w:val="32"/>
          <w:szCs w:val="32"/>
        </w:rPr>
        <w:t xml:space="preserve">: </w:t>
      </w:r>
      <w:r w:rsidR="00976DCF" w:rsidRPr="002D19E4">
        <w:rPr>
          <w:rStyle w:val="c1"/>
          <w:color w:val="000000"/>
          <w:sz w:val="28"/>
          <w:szCs w:val="28"/>
        </w:rPr>
        <w:t>Ребята, а ведь мамы у нас не только самые красивые, но и старательные, трудолюбивые. Где чаще всего дома мы можем встретить маму?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b/>
          <w:color w:val="000000"/>
          <w:sz w:val="28"/>
          <w:szCs w:val="28"/>
        </w:rPr>
        <w:t>Ребята:</w:t>
      </w:r>
      <w:r w:rsidRPr="002D19E4">
        <w:rPr>
          <w:rStyle w:val="c1"/>
          <w:color w:val="000000"/>
          <w:sz w:val="28"/>
          <w:szCs w:val="28"/>
        </w:rPr>
        <w:t xml:space="preserve"> на кухне.</w:t>
      </w:r>
    </w:p>
    <w:p w:rsidR="00976DCF" w:rsidRPr="002D19E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76DCF" w:rsidRPr="0081008A" w:rsidRDefault="0081008A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>
        <w:rPr>
          <w:rStyle w:val="c1"/>
          <w:b/>
          <w:color w:val="FF0000"/>
          <w:sz w:val="28"/>
          <w:szCs w:val="28"/>
        </w:rPr>
        <w:t>(</w:t>
      </w:r>
      <w:r w:rsidR="005B1CCD" w:rsidRPr="0081008A">
        <w:rPr>
          <w:rStyle w:val="c1"/>
          <w:b/>
          <w:color w:val="FF0000"/>
          <w:sz w:val="28"/>
          <w:szCs w:val="28"/>
        </w:rPr>
        <w:t>К</w:t>
      </w:r>
      <w:r w:rsidR="00976DCF" w:rsidRPr="0081008A">
        <w:rPr>
          <w:rStyle w:val="c1"/>
          <w:b/>
          <w:color w:val="FF0000"/>
          <w:sz w:val="28"/>
          <w:szCs w:val="28"/>
        </w:rPr>
        <w:t>онкурсы: 1) Конкурс с салфетками, 2)«Угадай блюдо»</w:t>
      </w:r>
      <w:r>
        <w:rPr>
          <w:rStyle w:val="c1"/>
          <w:b/>
          <w:color w:val="FF0000"/>
          <w:sz w:val="28"/>
          <w:szCs w:val="28"/>
        </w:rPr>
        <w:t>)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FF0000"/>
          <w:sz w:val="32"/>
          <w:szCs w:val="32"/>
        </w:rPr>
      </w:pPr>
    </w:p>
    <w:p w:rsidR="00976DCF" w:rsidRPr="002D19E4" w:rsidRDefault="002D19E4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32"/>
          <w:szCs w:val="32"/>
        </w:rPr>
        <w:t>Учитель</w:t>
      </w:r>
      <w:r w:rsidR="00976DCF" w:rsidRPr="00175AF3">
        <w:rPr>
          <w:rStyle w:val="c1"/>
          <w:b/>
          <w:color w:val="000000"/>
          <w:sz w:val="32"/>
          <w:szCs w:val="32"/>
        </w:rPr>
        <w:t>:</w:t>
      </w:r>
      <w:r w:rsidR="00976DCF" w:rsidRPr="00175AF3">
        <w:rPr>
          <w:rStyle w:val="c1"/>
          <w:color w:val="000000"/>
          <w:sz w:val="32"/>
          <w:szCs w:val="32"/>
        </w:rPr>
        <w:t xml:space="preserve"> </w:t>
      </w:r>
      <w:r w:rsidR="00976DCF" w:rsidRPr="002D19E4">
        <w:rPr>
          <w:rStyle w:val="c1"/>
          <w:color w:val="000000"/>
          <w:sz w:val="28"/>
          <w:szCs w:val="28"/>
        </w:rPr>
        <w:t>Дорогие мамы, вас поздравляют наши девочки.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D19E4">
        <w:rPr>
          <w:rStyle w:val="c1"/>
          <w:color w:val="000000"/>
          <w:sz w:val="28"/>
          <w:szCs w:val="28"/>
        </w:rPr>
        <w:t xml:space="preserve">  Для вас – спортивная сценка-сюрприз.</w:t>
      </w:r>
    </w:p>
    <w:p w:rsidR="0081008A" w:rsidRPr="002D19E4" w:rsidRDefault="0081008A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81008A" w:rsidRDefault="00976DCF" w:rsidP="00976DCF">
      <w:pPr>
        <w:pStyle w:val="c0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1008A">
        <w:rPr>
          <w:rStyle w:val="c1"/>
          <w:b/>
          <w:color w:val="FF0000"/>
          <w:sz w:val="28"/>
          <w:szCs w:val="28"/>
        </w:rPr>
        <w:t> (Спортивные номера)</w:t>
      </w:r>
    </w:p>
    <w:p w:rsidR="00976DCF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976DCF" w:rsidRDefault="00FA72CC" w:rsidP="00976D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Ученица</w:t>
      </w:r>
      <w:r w:rsidR="00976DC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: </w:t>
      </w:r>
    </w:p>
    <w:p w:rsidR="00976DCF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«Танец с газетами» испо</w:t>
      </w:r>
      <w:r w:rsidR="005B1CCD" w:rsidRPr="00FA72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лняют мальчики</w:t>
      </w:r>
    </w:p>
    <w:p w:rsidR="0081008A" w:rsidRPr="00FA72CC" w:rsidRDefault="0081008A" w:rsidP="00976D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76DCF" w:rsidRDefault="0081008A" w:rsidP="00976D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81008A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(Танец с газетами)</w:t>
      </w:r>
    </w:p>
    <w:p w:rsidR="0081008A" w:rsidRPr="0081008A" w:rsidRDefault="0081008A" w:rsidP="00976D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76DCF" w:rsidRDefault="00FA72CC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Ученик</w:t>
      </w:r>
      <w:r w:rsidR="00976DCF">
        <w:rPr>
          <w:rStyle w:val="c1"/>
          <w:b/>
          <w:color w:val="000000"/>
          <w:sz w:val="32"/>
          <w:szCs w:val="32"/>
        </w:rPr>
        <w:t>: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Дорогие мамы! А какой же праздник без частушек?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Для вас - частушки.</w:t>
      </w:r>
    </w:p>
    <w:p w:rsidR="00976DCF" w:rsidRPr="0081008A" w:rsidRDefault="00976DCF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 w:rsidRPr="0081008A">
        <w:rPr>
          <w:rStyle w:val="c1"/>
          <w:b/>
          <w:color w:val="000000"/>
          <w:sz w:val="28"/>
          <w:szCs w:val="28"/>
        </w:rPr>
        <w:t>(</w:t>
      </w:r>
      <w:r w:rsidRPr="0081008A">
        <w:rPr>
          <w:rStyle w:val="c1"/>
          <w:b/>
          <w:color w:val="FF0000"/>
          <w:sz w:val="28"/>
          <w:szCs w:val="28"/>
        </w:rPr>
        <w:t>частушки)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FF0000"/>
          <w:sz w:val="32"/>
          <w:szCs w:val="32"/>
        </w:rPr>
      </w:pP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Всем мамулям в этот день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Дарим мы частушки,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Чтобы мамочки у нас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 xml:space="preserve"> Были </w:t>
      </w:r>
      <w:proofErr w:type="spellStart"/>
      <w:r w:rsidRPr="00FA72CC">
        <w:rPr>
          <w:rStyle w:val="c1"/>
          <w:color w:val="000000"/>
          <w:sz w:val="28"/>
          <w:szCs w:val="28"/>
        </w:rPr>
        <w:t>веселушки</w:t>
      </w:r>
      <w:proofErr w:type="spellEnd"/>
      <w:r w:rsidRPr="00FA72CC">
        <w:rPr>
          <w:rStyle w:val="c1"/>
          <w:color w:val="000000"/>
          <w:sz w:val="28"/>
          <w:szCs w:val="28"/>
        </w:rPr>
        <w:t>!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Это слово говорим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Каждый раз по двести раз: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Мама, дай! Да принеси!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Мама, мама, помоги!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Кто нас учит щи варить,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Постирать, посуду мыть,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Кто прощает все на свете,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Это МАМА – знают дети.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Закопченную кастрюлю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Лена чистила песком,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Два часа в корыте Лену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Мыла мамочка потом,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Маме утром наша Мила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Две конфеты подарила,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Подарить едва успела,</w:t>
      </w:r>
    </w:p>
    <w:p w:rsidR="005B1CCD" w:rsidRPr="00FA72CC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 xml:space="preserve">Тут же их сама и съела. 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   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Я, хотел помыть кастрюлю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lastRenderedPageBreak/>
        <w:t>Говорит сестрёнка Юля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-Ну, зачем же мыть под краном?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 xml:space="preserve">Положи в </w:t>
      </w:r>
      <w:proofErr w:type="spellStart"/>
      <w:r w:rsidRPr="00FA72CC">
        <w:rPr>
          <w:rStyle w:val="c1"/>
          <w:color w:val="000000"/>
          <w:sz w:val="28"/>
          <w:szCs w:val="28"/>
        </w:rPr>
        <w:t>стиралку</w:t>
      </w:r>
      <w:proofErr w:type="spellEnd"/>
      <w:r w:rsidRPr="00FA72CC">
        <w:rPr>
          <w:rStyle w:val="c1"/>
          <w:color w:val="000000"/>
          <w:sz w:val="28"/>
          <w:szCs w:val="28"/>
        </w:rPr>
        <w:t xml:space="preserve"> к маме.</w:t>
      </w:r>
    </w:p>
    <w:p w:rsidR="005B1CCD" w:rsidRPr="00FA72CC" w:rsidRDefault="005B1CCD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Я муку нашёл на полке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Сахар, соль и молоко.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Замесил я теста столько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Из кастрюли лезет всё!</w:t>
      </w:r>
    </w:p>
    <w:p w:rsidR="005B1CCD" w:rsidRPr="00FA72CC" w:rsidRDefault="005B1CCD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С папой мы пирог печём,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С ягодкой малинкой.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Папа в тесте, я в муке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А  пирог, с начинкой.</w:t>
      </w:r>
    </w:p>
    <w:p w:rsidR="005B1CCD" w:rsidRPr="00FA72CC" w:rsidRDefault="005B1CCD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Мы вам спели, как сумели,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Мы ведь только дети,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Зато знаем, наши мамы —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A72CC">
        <w:rPr>
          <w:rStyle w:val="c1"/>
          <w:color w:val="000000"/>
          <w:sz w:val="28"/>
          <w:szCs w:val="28"/>
        </w:rPr>
        <w:t>Лучшие</w:t>
      </w:r>
      <w:proofErr w:type="gramEnd"/>
      <w:r w:rsidRPr="00FA72CC">
        <w:rPr>
          <w:rStyle w:val="c1"/>
          <w:color w:val="000000"/>
          <w:sz w:val="28"/>
          <w:szCs w:val="28"/>
        </w:rPr>
        <w:t xml:space="preserve"> на свете!  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Пусть звенят повсюду песни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Про любимых наших мам.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Мы за все, за все, родные,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A72CC">
        <w:rPr>
          <w:rStyle w:val="c1"/>
          <w:color w:val="000000"/>
          <w:sz w:val="28"/>
          <w:szCs w:val="28"/>
        </w:rPr>
        <w:t>Говорим: «Спасибо вам!</w:t>
      </w:r>
    </w:p>
    <w:p w:rsidR="00976DCF" w:rsidRPr="00FA72CC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76DCF" w:rsidRPr="0081008A" w:rsidRDefault="0081008A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 w:rsidRPr="0081008A">
        <w:rPr>
          <w:rStyle w:val="c1"/>
          <w:b/>
          <w:color w:val="FF0000"/>
          <w:sz w:val="28"/>
          <w:szCs w:val="28"/>
        </w:rPr>
        <w:t>(</w:t>
      </w:r>
      <w:r w:rsidR="005B1CCD" w:rsidRPr="0081008A">
        <w:rPr>
          <w:rStyle w:val="c1"/>
          <w:b/>
          <w:color w:val="FF0000"/>
          <w:sz w:val="28"/>
          <w:szCs w:val="28"/>
        </w:rPr>
        <w:t>К</w:t>
      </w:r>
      <w:r w:rsidR="00976DCF" w:rsidRPr="0081008A">
        <w:rPr>
          <w:rStyle w:val="c1"/>
          <w:b/>
          <w:color w:val="FF0000"/>
          <w:sz w:val="28"/>
          <w:szCs w:val="28"/>
        </w:rPr>
        <w:t>онкурс «Перевертыш»</w:t>
      </w:r>
      <w:r w:rsidRPr="0081008A">
        <w:rPr>
          <w:rStyle w:val="c1"/>
          <w:b/>
          <w:color w:val="FF0000"/>
          <w:sz w:val="28"/>
          <w:szCs w:val="28"/>
        </w:rPr>
        <w:t>)</w:t>
      </w: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FF0000"/>
          <w:sz w:val="32"/>
          <w:szCs w:val="32"/>
        </w:rPr>
      </w:pP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FF0000"/>
          <w:sz w:val="32"/>
          <w:szCs w:val="32"/>
        </w:rPr>
      </w:pPr>
    </w:p>
    <w:p w:rsidR="002C46E0" w:rsidRDefault="002C46E0" w:rsidP="00976DCF">
      <w:pPr>
        <w:pStyle w:val="c0"/>
        <w:spacing w:before="0" w:beforeAutospacing="0" w:after="0" w:afterAutospacing="0"/>
        <w:rPr>
          <w:color w:val="FF0000"/>
          <w:sz w:val="32"/>
          <w:szCs w:val="32"/>
        </w:rPr>
      </w:pPr>
    </w:p>
    <w:p w:rsidR="00976DCF" w:rsidRPr="0049756B" w:rsidRDefault="00FA72CC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28"/>
          <w:szCs w:val="28"/>
        </w:rPr>
        <w:lastRenderedPageBreak/>
        <w:t>Учитель</w:t>
      </w:r>
      <w:r w:rsidR="00976DCF" w:rsidRPr="00DF7E89">
        <w:rPr>
          <w:rStyle w:val="c1"/>
          <w:b/>
          <w:color w:val="000000"/>
          <w:sz w:val="28"/>
          <w:szCs w:val="28"/>
        </w:rPr>
        <w:t>:</w:t>
      </w:r>
    </w:p>
    <w:p w:rsidR="00976DCF" w:rsidRPr="00FA72CC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Мама! Вслушивайтесь, как гордо звучит это слово! В  народе живет много добрых слов о матери.</w:t>
      </w:r>
    </w:p>
    <w:p w:rsidR="00976DCF" w:rsidRPr="00FA72CC" w:rsidRDefault="00FA72CC" w:rsidP="00FA7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976DCF"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солнышке - тепло, при матери - добро.</w:t>
      </w:r>
    </w:p>
    <w:p w:rsidR="00976DCF" w:rsidRPr="00FA72CC" w:rsidRDefault="00FA72CC" w:rsidP="00FA7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76DCF"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Нет лучшего дружка, чем родная матушка.</w:t>
      </w:r>
    </w:p>
    <w:p w:rsidR="00976DCF" w:rsidRPr="00FA72CC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Птица радуется весне, а младенец матери.</w:t>
      </w:r>
    </w:p>
    <w:p w:rsidR="00976DCF" w:rsidRPr="00FA72CC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Материнская молитва со дна моря достанет.</w:t>
      </w:r>
    </w:p>
    <w:p w:rsidR="00976DCF" w:rsidRPr="00175AF3" w:rsidRDefault="00976DCF" w:rsidP="00976DCF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976DCF" w:rsidRDefault="00976DCF" w:rsidP="00976DCF">
      <w:pPr>
        <w:spacing w:after="0" w:line="291" w:lineRule="atLeas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DCF" w:rsidRDefault="00FA72CC" w:rsidP="00976DCF">
      <w:pPr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</w:t>
      </w:r>
      <w:r w:rsidR="00976DCF"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76DCF"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76DCF" w:rsidRPr="00FA72CC" w:rsidRDefault="00976DCF" w:rsidP="00976DCF">
      <w:pPr>
        <w:spacing w:after="0" w:line="291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Ребята, </w:t>
      </w:r>
      <w:r w:rsidR="00FA72CC">
        <w:rPr>
          <w:rFonts w:ascii="Times New Roman" w:eastAsia="Times New Roman" w:hAnsi="Times New Roman" w:cs="Times New Roman"/>
          <w:color w:val="000000"/>
          <w:sz w:val="28"/>
        </w:rPr>
        <w:t>сейчас я буду загады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вать вам загадки</w:t>
      </w:r>
      <w:r>
        <w:rPr>
          <w:rFonts w:ascii="Times New Roman" w:eastAsia="Times New Roman" w:hAnsi="Times New Roman" w:cs="Times New Roman"/>
          <w:color w:val="000000"/>
          <w:sz w:val="28"/>
        </w:rPr>
        <w:t>. Отгадывайте, пожалуйста. Можно хором.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1. Эти шарики на нити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примерить не хотите ль?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любые ваши вкусы</w:t>
      </w:r>
      <w:proofErr w:type="gramStart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маминой шкатулке... (бусы).</w:t>
      </w:r>
    </w:p>
    <w:p w:rsidR="00976DCF" w:rsidRPr="00FA72CC" w:rsidRDefault="00976DCF" w:rsidP="00976DCF">
      <w:pPr>
        <w:spacing w:after="0" w:line="29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 ушках маминых сверкают,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Цветом радуги играют.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Серебрятся капли-крошки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Украшения... (серёжки).</w:t>
      </w:r>
    </w:p>
    <w:p w:rsidR="00976DCF" w:rsidRPr="00FA72CC" w:rsidRDefault="00976DCF" w:rsidP="00976DCF">
      <w:pPr>
        <w:spacing w:after="0" w:line="291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76DCF" w:rsidRPr="00FA72CC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3. Край ее зовут полями,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Верх украшен весь цветами.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Головной убор-загадка —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у мамы нашей..</w:t>
      </w:r>
      <w:proofErr w:type="gramStart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шляпка).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Назовите-ка посуду: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Ручка прицепилась к кругу.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Блин испечь ей — ерунда</w:t>
      </w:r>
      <w:proofErr w:type="gramStart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же... (сковорода).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Это кушанье для всех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сварит на обед.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половник тут как тут —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Разольет в тарелки..</w:t>
      </w:r>
      <w:proofErr w:type="gramStart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суп).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Пыль найдет и вмиг проглотит —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Чистоту для нас наводит.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Длинный шланг, как хобот-нос,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Коврик чистит..</w:t>
      </w:r>
      <w:proofErr w:type="gramStart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пылесос).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Гладит платья и рубашки,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Отутюжит нам кармашки.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хозяйстве верный друг —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Имя у него..</w:t>
      </w:r>
      <w:proofErr w:type="gramStart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утюг).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Полосатый зверь у мамы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Блюдце выпросит сметаны.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поев ее немножко,</w:t>
      </w:r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Замурлычет наша..</w:t>
      </w:r>
      <w:proofErr w:type="gramStart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FA72CC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кошка).</w:t>
      </w:r>
    </w:p>
    <w:p w:rsidR="00976DCF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6DCF" w:rsidRPr="002C46E0" w:rsidRDefault="002C46E0" w:rsidP="00976DCF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2C46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976DCF" w:rsidRPr="002C46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Продолжение конкурса «Перевертыши»</w:t>
      </w:r>
      <w:r w:rsidRPr="002C46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976DCF" w:rsidRDefault="00976DCF" w:rsidP="00976DCF"/>
    <w:p w:rsidR="00976DCF" w:rsidRPr="00FA72CC" w:rsidRDefault="00FA72CC" w:rsidP="0097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A72C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Учитель</w:t>
      </w:r>
      <w:r w:rsidR="00976DCF" w:rsidRPr="00FA72C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:</w:t>
      </w:r>
    </w:p>
    <w:p w:rsidR="00976DCF" w:rsidRPr="00FA72CC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A72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Дорогие мамы! Наш праздник подходит к концу. Но мы хотим пожелать вам, чтобы праздник никогда не заканчивался в вашей жизни. </w:t>
      </w:r>
    </w:p>
    <w:p w:rsidR="00976DCF" w:rsidRPr="00DD043C" w:rsidRDefault="009F0734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Ученик</w:t>
      </w:r>
      <w:r w:rsidR="00976DCF" w:rsidRPr="00DD043C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:</w:t>
      </w:r>
    </w:p>
    <w:p w:rsidR="00976DCF" w:rsidRPr="009F073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F07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Пусть ваши лица устают только от улыбок, а руки от букетов цветов. </w:t>
      </w:r>
    </w:p>
    <w:p w:rsidR="00976DCF" w:rsidRPr="009C4677" w:rsidRDefault="009F0734" w:rsidP="00976DC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Ученица</w:t>
      </w:r>
      <w:r w:rsidR="00976DCF" w:rsidRPr="009C467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:</w:t>
      </w:r>
    </w:p>
    <w:p w:rsidR="00976DCF" w:rsidRPr="009F0734" w:rsidRDefault="00976DCF" w:rsidP="00976DC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F07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Пусть ваш домашний очаг всегда украшают уют, достато</w:t>
      </w:r>
      <w:r w:rsidR="009F0734" w:rsidRPr="009F07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к, любовь, с</w:t>
      </w:r>
      <w:r w:rsidRPr="009F07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частье!</w:t>
      </w:r>
    </w:p>
    <w:p w:rsidR="00976DCF" w:rsidRDefault="009F0734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Ученик</w:t>
      </w:r>
      <w:r w:rsidR="00976DCF">
        <w:rPr>
          <w:rStyle w:val="c1"/>
          <w:b/>
          <w:color w:val="000000"/>
          <w:sz w:val="32"/>
          <w:szCs w:val="32"/>
        </w:rPr>
        <w:t xml:space="preserve">: 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32"/>
          <w:szCs w:val="32"/>
        </w:rPr>
        <w:t xml:space="preserve">          </w:t>
      </w:r>
      <w:r w:rsidRPr="009F0734">
        <w:rPr>
          <w:rStyle w:val="c1"/>
          <w:color w:val="000000"/>
          <w:sz w:val="28"/>
          <w:szCs w:val="28"/>
        </w:rPr>
        <w:t>Нам хотелось бы в дни осенние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F0734">
        <w:rPr>
          <w:rStyle w:val="c1"/>
          <w:color w:val="000000"/>
          <w:sz w:val="28"/>
          <w:szCs w:val="28"/>
        </w:rPr>
        <w:t xml:space="preserve">          Все невзгоды от Вас отвести,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F0734">
        <w:rPr>
          <w:rStyle w:val="c1"/>
          <w:color w:val="000000"/>
          <w:sz w:val="28"/>
          <w:szCs w:val="28"/>
        </w:rPr>
        <w:t xml:space="preserve">          Кубок солнечного настроения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F0734">
        <w:rPr>
          <w:rStyle w:val="c1"/>
          <w:color w:val="000000"/>
          <w:sz w:val="28"/>
          <w:szCs w:val="28"/>
        </w:rPr>
        <w:t xml:space="preserve">          Милым женщинам преподнести.</w:t>
      </w:r>
    </w:p>
    <w:p w:rsidR="00976DCF" w:rsidRDefault="009F0734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Ученица</w:t>
      </w:r>
      <w:r w:rsidR="00976DCF">
        <w:rPr>
          <w:rStyle w:val="c1"/>
          <w:b/>
          <w:color w:val="000000"/>
          <w:sz w:val="32"/>
          <w:szCs w:val="32"/>
        </w:rPr>
        <w:t xml:space="preserve">: 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32"/>
          <w:szCs w:val="32"/>
        </w:rPr>
        <w:t xml:space="preserve">         </w:t>
      </w:r>
      <w:r w:rsidRPr="009F0734">
        <w:rPr>
          <w:rStyle w:val="c1"/>
          <w:color w:val="000000"/>
          <w:sz w:val="28"/>
          <w:szCs w:val="28"/>
        </w:rPr>
        <w:t>Чтоб глаза наполнялись радостью,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F0734">
        <w:rPr>
          <w:rStyle w:val="c1"/>
          <w:color w:val="000000"/>
          <w:sz w:val="28"/>
          <w:szCs w:val="28"/>
        </w:rPr>
        <w:t xml:space="preserve">          Новой свежестью много лет,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F0734">
        <w:rPr>
          <w:rStyle w:val="c1"/>
          <w:color w:val="000000"/>
          <w:sz w:val="28"/>
          <w:szCs w:val="28"/>
        </w:rPr>
        <w:t xml:space="preserve">          И чтоб жизнь у вас ярче радуги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F0734">
        <w:rPr>
          <w:rStyle w:val="c1"/>
          <w:color w:val="000000"/>
          <w:sz w:val="28"/>
          <w:szCs w:val="28"/>
        </w:rPr>
        <w:t xml:space="preserve">          Полыхала на целый свет.</w:t>
      </w:r>
    </w:p>
    <w:p w:rsidR="00976DCF" w:rsidRDefault="009F0734" w:rsidP="00976DCF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Ученик</w:t>
      </w:r>
      <w:r w:rsidR="00976DCF">
        <w:rPr>
          <w:rStyle w:val="c1"/>
          <w:b/>
          <w:color w:val="000000"/>
          <w:sz w:val="32"/>
          <w:szCs w:val="32"/>
        </w:rPr>
        <w:t xml:space="preserve">: </w:t>
      </w:r>
    </w:p>
    <w:p w:rsidR="00976DCF" w:rsidRPr="009F0734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F0734">
        <w:rPr>
          <w:rStyle w:val="c1"/>
          <w:color w:val="000000"/>
          <w:sz w:val="28"/>
          <w:szCs w:val="28"/>
        </w:rPr>
        <w:t>На память о нашей встрече мы вам дарим небольшие сувениры</w:t>
      </w:r>
      <w:r w:rsidR="00EA29DB">
        <w:rPr>
          <w:rStyle w:val="c1"/>
          <w:color w:val="000000"/>
          <w:sz w:val="28"/>
          <w:szCs w:val="28"/>
        </w:rPr>
        <w:t>.</w:t>
      </w:r>
    </w:p>
    <w:p w:rsidR="005B1CCD" w:rsidRDefault="005B1CCD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B1CCD" w:rsidRPr="002C46E0" w:rsidRDefault="005B1CCD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  <w:r w:rsidRPr="002C46E0">
        <w:rPr>
          <w:b/>
          <w:color w:val="FF0000"/>
          <w:sz w:val="28"/>
          <w:szCs w:val="28"/>
          <w:bdr w:val="none" w:sz="0" w:space="0" w:color="auto" w:frame="1"/>
        </w:rPr>
        <w:t xml:space="preserve"> (</w:t>
      </w:r>
      <w:r w:rsidR="00EA29DB" w:rsidRPr="002C46E0">
        <w:rPr>
          <w:b/>
          <w:color w:val="FF0000"/>
          <w:sz w:val="28"/>
          <w:szCs w:val="28"/>
          <w:bdr w:val="none" w:sz="0" w:space="0" w:color="auto" w:frame="1"/>
        </w:rPr>
        <w:t>Вручение сувениров, знакомство с экспонатами выставки, коллективное и</w:t>
      </w:r>
      <w:r w:rsidRPr="002C46E0">
        <w:rPr>
          <w:b/>
          <w:color w:val="FF0000"/>
          <w:sz w:val="28"/>
          <w:szCs w:val="28"/>
          <w:bdr w:val="none" w:sz="0" w:space="0" w:color="auto" w:frame="1"/>
        </w:rPr>
        <w:t>сполнение песни под фонограмму «Ты, да я, да мы с тобой», совместное фото на память</w:t>
      </w:r>
      <w:r w:rsidR="005661BC" w:rsidRPr="002C46E0">
        <w:rPr>
          <w:b/>
          <w:color w:val="FF0000"/>
          <w:sz w:val="28"/>
          <w:szCs w:val="28"/>
          <w:bdr w:val="none" w:sz="0" w:space="0" w:color="auto" w:frame="1"/>
        </w:rPr>
        <w:t>, чаепитие</w:t>
      </w:r>
      <w:r w:rsidR="0067148D" w:rsidRPr="002C46E0">
        <w:rPr>
          <w:b/>
          <w:color w:val="FF0000"/>
          <w:sz w:val="28"/>
          <w:szCs w:val="28"/>
          <w:bdr w:val="none" w:sz="0" w:space="0" w:color="auto" w:frame="1"/>
        </w:rPr>
        <w:t>, высказывание впечатлений от мероприятия</w:t>
      </w:r>
      <w:r w:rsidRPr="002C46E0">
        <w:rPr>
          <w:b/>
          <w:color w:val="FF0000"/>
          <w:sz w:val="28"/>
          <w:szCs w:val="28"/>
          <w:bdr w:val="none" w:sz="0" w:space="0" w:color="auto" w:frame="1"/>
        </w:rPr>
        <w:t>)</w:t>
      </w:r>
    </w:p>
    <w:p w:rsidR="00976DCF" w:rsidRPr="002C46E0" w:rsidRDefault="00976DCF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</w:p>
    <w:p w:rsidR="00976DCF" w:rsidRPr="002C46E0" w:rsidRDefault="00976DCF" w:rsidP="00976DCF">
      <w:pPr>
        <w:pStyle w:val="c0"/>
        <w:spacing w:before="0" w:beforeAutospacing="0" w:after="0" w:afterAutospacing="0"/>
        <w:rPr>
          <w:rStyle w:val="c1"/>
          <w:b/>
          <w:color w:val="FF0000"/>
          <w:sz w:val="28"/>
          <w:szCs w:val="28"/>
        </w:rPr>
      </w:pP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76DCF" w:rsidRDefault="00976DCF" w:rsidP="00976DCF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F2748" w:rsidRDefault="00BF2748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2748" w:rsidRDefault="00BF2748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2748" w:rsidRDefault="00BF2748" w:rsidP="00C70477">
      <w:pPr>
        <w:spacing w:after="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477" w:rsidRPr="00C70477" w:rsidRDefault="00C70477" w:rsidP="00C70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70477" w:rsidRPr="00C70477" w:rsidRDefault="00C70477" w:rsidP="00C704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704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968A5" w:rsidRDefault="008968A5"/>
    <w:sectPr w:rsidR="008968A5" w:rsidSect="00C70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B2E"/>
    <w:multiLevelType w:val="multilevel"/>
    <w:tmpl w:val="ECC60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61528"/>
    <w:multiLevelType w:val="multilevel"/>
    <w:tmpl w:val="BFB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477"/>
    <w:rsid w:val="000D4249"/>
    <w:rsid w:val="00106B56"/>
    <w:rsid w:val="001A01B3"/>
    <w:rsid w:val="00243BFD"/>
    <w:rsid w:val="002A6A20"/>
    <w:rsid w:val="002C46E0"/>
    <w:rsid w:val="002D19E4"/>
    <w:rsid w:val="00302273"/>
    <w:rsid w:val="00360DA0"/>
    <w:rsid w:val="004248A0"/>
    <w:rsid w:val="004C2BFD"/>
    <w:rsid w:val="00501CCF"/>
    <w:rsid w:val="00504C90"/>
    <w:rsid w:val="00524EF4"/>
    <w:rsid w:val="00562B62"/>
    <w:rsid w:val="005661BC"/>
    <w:rsid w:val="005B1CCD"/>
    <w:rsid w:val="00647742"/>
    <w:rsid w:val="0067148D"/>
    <w:rsid w:val="006A7881"/>
    <w:rsid w:val="006C20D9"/>
    <w:rsid w:val="006D5504"/>
    <w:rsid w:val="00714B1B"/>
    <w:rsid w:val="0073768F"/>
    <w:rsid w:val="007E1633"/>
    <w:rsid w:val="007F0060"/>
    <w:rsid w:val="0081008A"/>
    <w:rsid w:val="008470D2"/>
    <w:rsid w:val="008968A5"/>
    <w:rsid w:val="008F5B09"/>
    <w:rsid w:val="009425AB"/>
    <w:rsid w:val="00976DCF"/>
    <w:rsid w:val="009F0734"/>
    <w:rsid w:val="00A61812"/>
    <w:rsid w:val="00A940D6"/>
    <w:rsid w:val="00AA5D68"/>
    <w:rsid w:val="00AE1A50"/>
    <w:rsid w:val="00B9308E"/>
    <w:rsid w:val="00BF2748"/>
    <w:rsid w:val="00C70477"/>
    <w:rsid w:val="00D04A76"/>
    <w:rsid w:val="00D271A0"/>
    <w:rsid w:val="00EA29DB"/>
    <w:rsid w:val="00EE749C"/>
    <w:rsid w:val="00EF7B2D"/>
    <w:rsid w:val="00F35DED"/>
    <w:rsid w:val="00F51B04"/>
    <w:rsid w:val="00FA0F14"/>
    <w:rsid w:val="00FA72CC"/>
    <w:rsid w:val="00FE12C2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DCF"/>
    <w:rPr>
      <w:color w:val="0000FF" w:themeColor="hyperlink"/>
      <w:u w:val="single"/>
    </w:rPr>
  </w:style>
  <w:style w:type="paragraph" w:customStyle="1" w:styleId="c0">
    <w:name w:val="c0"/>
    <w:basedOn w:val="a"/>
    <w:rsid w:val="0097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6DCF"/>
  </w:style>
  <w:style w:type="character" w:customStyle="1" w:styleId="apple-converted-space">
    <w:name w:val="apple-converted-space"/>
    <w:basedOn w:val="a0"/>
    <w:rsid w:val="00976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16</cp:revision>
  <dcterms:created xsi:type="dcterms:W3CDTF">2023-06-22T08:09:00Z</dcterms:created>
  <dcterms:modified xsi:type="dcterms:W3CDTF">2023-07-28T19:36:00Z</dcterms:modified>
</cp:coreProperties>
</file>